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bookmarkStart w:id="0" w:name="_Hlk162606859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5887DD62" w:rsidR="000A68ED" w:rsidRDefault="004F3570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 w:rsidR="00BF0F4E"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 w:rsidR="00BF0F4E">
        <w:rPr>
          <w:rFonts w:cs="Times New Roman"/>
          <w:b/>
        </w:rPr>
        <w:t xml:space="preserve">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>
        <w:rPr>
          <w:rFonts w:cs="Times New Roman"/>
          <w:b/>
        </w:rPr>
        <w:t xml:space="preserve">Ara </w:t>
      </w:r>
      <w:r w:rsidR="000A68ED" w:rsidRPr="00281775">
        <w:rPr>
          <w:rFonts w:cs="Times New Roman"/>
          <w:b/>
        </w:rPr>
        <w:t>Sınav Programı</w:t>
      </w:r>
    </w:p>
    <w:p w14:paraId="5AA482D7" w14:textId="77777777" w:rsidR="005E1B32" w:rsidRDefault="005E1B32" w:rsidP="003E67A3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3E67A3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128" w:type="pct"/>
        <w:tblLook w:val="04A0" w:firstRow="1" w:lastRow="0" w:firstColumn="1" w:lastColumn="0" w:noHBand="0" w:noVBand="1"/>
      </w:tblPr>
      <w:tblGrid>
        <w:gridCol w:w="1020"/>
        <w:gridCol w:w="3025"/>
        <w:gridCol w:w="1298"/>
        <w:gridCol w:w="1149"/>
        <w:gridCol w:w="1112"/>
        <w:gridCol w:w="5103"/>
        <w:gridCol w:w="2692"/>
      </w:tblGrid>
      <w:tr w:rsidR="003E67A3" w:rsidRPr="003E67A3" w14:paraId="4F33F066" w14:textId="630F4BAF" w:rsidTr="009538E1">
        <w:trPr>
          <w:trHeight w:val="70"/>
        </w:trPr>
        <w:tc>
          <w:tcPr>
            <w:tcW w:w="331" w:type="pct"/>
            <w:vAlign w:val="center"/>
          </w:tcPr>
          <w:p w14:paraId="17771BAF" w14:textId="601EB49B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982" w:type="pct"/>
            <w:vAlign w:val="center"/>
          </w:tcPr>
          <w:p w14:paraId="4F6DC770" w14:textId="4580694C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421" w:type="pct"/>
            <w:vAlign w:val="center"/>
          </w:tcPr>
          <w:p w14:paraId="101001C1" w14:textId="2276CB96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73" w:type="pct"/>
            <w:vAlign w:val="center"/>
          </w:tcPr>
          <w:p w14:paraId="4188FCBD" w14:textId="165683EE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61" w:type="pct"/>
            <w:vAlign w:val="center"/>
          </w:tcPr>
          <w:p w14:paraId="3F54AB76" w14:textId="689F7FE2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656" w:type="pct"/>
            <w:vAlign w:val="center"/>
          </w:tcPr>
          <w:p w14:paraId="2E42AEAD" w14:textId="120ED8B1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874" w:type="pct"/>
            <w:vAlign w:val="center"/>
          </w:tcPr>
          <w:p w14:paraId="5CD75D34" w14:textId="35BC616E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</w:t>
            </w:r>
          </w:p>
        </w:tc>
      </w:tr>
      <w:tr w:rsidR="00A61D20" w:rsidRPr="003E67A3" w14:paraId="535A9C1A" w14:textId="4D1F6B8E" w:rsidTr="00A61D20">
        <w:trPr>
          <w:trHeight w:val="59"/>
        </w:trPr>
        <w:tc>
          <w:tcPr>
            <w:tcW w:w="331" w:type="pct"/>
          </w:tcPr>
          <w:p w14:paraId="169A52D2" w14:textId="37CAAF66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BOZ102</w:t>
            </w:r>
          </w:p>
        </w:tc>
        <w:tc>
          <w:tcPr>
            <w:tcW w:w="982" w:type="pct"/>
          </w:tcPr>
          <w:p w14:paraId="39680CFE" w14:textId="43F40828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Türk Dili II</w:t>
            </w:r>
          </w:p>
        </w:tc>
        <w:tc>
          <w:tcPr>
            <w:tcW w:w="421" w:type="pct"/>
          </w:tcPr>
          <w:p w14:paraId="5249C89D" w14:textId="6EBA544D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67C749C8" w14:textId="511FF6BE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15.04.2024</w:t>
            </w:r>
          </w:p>
        </w:tc>
        <w:tc>
          <w:tcPr>
            <w:tcW w:w="361" w:type="pct"/>
          </w:tcPr>
          <w:p w14:paraId="636671DE" w14:textId="5A19F6EC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09.</w:t>
            </w:r>
            <w:r w:rsidR="00FD2767">
              <w:rPr>
                <w:rFonts w:eastAsia="Times New Roman" w:cs="Times New Roman"/>
                <w:color w:val="auto"/>
                <w:sz w:val="18"/>
                <w:szCs w:val="18"/>
              </w:rPr>
              <w:t>30</w:t>
            </w: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D2767">
              <w:rPr>
                <w:rFonts w:eastAsia="Times New Roman" w:cs="Times New Roman"/>
                <w:color w:val="auto"/>
                <w:sz w:val="18"/>
                <w:szCs w:val="18"/>
              </w:rPr>
              <w:t>09</w:t>
            </w: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FD2767">
              <w:rPr>
                <w:rFonts w:eastAsia="Times New Roman" w:cs="Times New Roman"/>
                <w:color w:val="auto"/>
                <w:sz w:val="18"/>
                <w:szCs w:val="18"/>
              </w:rPr>
              <w:t>55</w:t>
            </w:r>
          </w:p>
        </w:tc>
        <w:tc>
          <w:tcPr>
            <w:tcW w:w="1656" w:type="pct"/>
          </w:tcPr>
          <w:p w14:paraId="6C2B4749" w14:textId="370099F6" w:rsidR="00A61D20" w:rsidRPr="003E67A3" w:rsidRDefault="00A61D20" w:rsidP="00A61D20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Nazife TÜFEKÇİ</w:t>
            </w:r>
          </w:p>
        </w:tc>
        <w:tc>
          <w:tcPr>
            <w:tcW w:w="874" w:type="pct"/>
          </w:tcPr>
          <w:p w14:paraId="496E145B" w14:textId="56AEA257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323A6A18" w14:textId="1F0FC4DF" w:rsidTr="00A61D20">
        <w:trPr>
          <w:trHeight w:val="59"/>
        </w:trPr>
        <w:tc>
          <w:tcPr>
            <w:tcW w:w="331" w:type="pct"/>
          </w:tcPr>
          <w:p w14:paraId="6AAB3658" w14:textId="278A5486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BOZ104</w:t>
            </w:r>
          </w:p>
        </w:tc>
        <w:tc>
          <w:tcPr>
            <w:tcW w:w="982" w:type="pct"/>
          </w:tcPr>
          <w:p w14:paraId="4550BB5D" w14:textId="08C95B4B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421" w:type="pct"/>
          </w:tcPr>
          <w:p w14:paraId="2C57B2BC" w14:textId="42231908" w:rsidR="00A61D20" w:rsidRPr="00A61D20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7A4716DC" w14:textId="73A216F5" w:rsidR="00A61D20" w:rsidRPr="003E67A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15.04.2024</w:t>
            </w:r>
          </w:p>
        </w:tc>
        <w:tc>
          <w:tcPr>
            <w:tcW w:w="361" w:type="pct"/>
          </w:tcPr>
          <w:p w14:paraId="1444FF91" w14:textId="7B6EFCF2" w:rsidR="00A61D20" w:rsidRPr="00236290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6290">
              <w:rPr>
                <w:sz w:val="18"/>
                <w:szCs w:val="18"/>
              </w:rPr>
              <w:t>12.30-12.55</w:t>
            </w:r>
          </w:p>
        </w:tc>
        <w:tc>
          <w:tcPr>
            <w:tcW w:w="1656" w:type="pct"/>
          </w:tcPr>
          <w:p w14:paraId="360D2B14" w14:textId="4EDD6F19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Ali AKYILDIZ</w:t>
            </w:r>
          </w:p>
        </w:tc>
        <w:tc>
          <w:tcPr>
            <w:tcW w:w="874" w:type="pct"/>
          </w:tcPr>
          <w:p w14:paraId="3B00625F" w14:textId="5B4476E1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35723899" w14:textId="18CABBAB" w:rsidTr="00A61D20">
        <w:trPr>
          <w:trHeight w:val="59"/>
        </w:trPr>
        <w:tc>
          <w:tcPr>
            <w:tcW w:w="331" w:type="pct"/>
          </w:tcPr>
          <w:p w14:paraId="79C16EA3" w14:textId="34FA312B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BOZ122</w:t>
            </w:r>
          </w:p>
        </w:tc>
        <w:tc>
          <w:tcPr>
            <w:tcW w:w="982" w:type="pct"/>
          </w:tcPr>
          <w:p w14:paraId="0CBE631F" w14:textId="684DB09B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İngilizce II</w:t>
            </w:r>
          </w:p>
        </w:tc>
        <w:tc>
          <w:tcPr>
            <w:tcW w:w="421" w:type="pct"/>
          </w:tcPr>
          <w:p w14:paraId="6BF70DD6" w14:textId="01CD7C8C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7EED5222" w14:textId="3B70A858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16.04.2024</w:t>
            </w:r>
          </w:p>
        </w:tc>
        <w:tc>
          <w:tcPr>
            <w:tcW w:w="361" w:type="pct"/>
          </w:tcPr>
          <w:p w14:paraId="7174D331" w14:textId="74FFFC4F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09.30-09.55</w:t>
            </w:r>
          </w:p>
        </w:tc>
        <w:tc>
          <w:tcPr>
            <w:tcW w:w="1656" w:type="pct"/>
          </w:tcPr>
          <w:p w14:paraId="29D6EDEC" w14:textId="2579CF5E" w:rsidR="00A61D20" w:rsidRPr="003E67A3" w:rsidRDefault="00A61D20" w:rsidP="00A61D20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Firdevse SEZAL</w:t>
            </w:r>
          </w:p>
        </w:tc>
        <w:tc>
          <w:tcPr>
            <w:tcW w:w="874" w:type="pct"/>
          </w:tcPr>
          <w:p w14:paraId="348E4AD7" w14:textId="6C91821F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528E7B0" w14:textId="51D9EB07" w:rsidTr="00A61D20">
        <w:trPr>
          <w:trHeight w:val="59"/>
        </w:trPr>
        <w:tc>
          <w:tcPr>
            <w:tcW w:w="331" w:type="pct"/>
          </w:tcPr>
          <w:p w14:paraId="33A202D9" w14:textId="0102F392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BOZ141 </w:t>
            </w:r>
          </w:p>
        </w:tc>
        <w:tc>
          <w:tcPr>
            <w:tcW w:w="982" w:type="pct"/>
          </w:tcPr>
          <w:p w14:paraId="6954100D" w14:textId="529EB6B4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Beden Eğitimi II</w:t>
            </w:r>
          </w:p>
        </w:tc>
        <w:tc>
          <w:tcPr>
            <w:tcW w:w="421" w:type="pct"/>
          </w:tcPr>
          <w:p w14:paraId="02D46F46" w14:textId="192905A0" w:rsidR="00A61D20" w:rsidRPr="00A61D20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Ödev</w:t>
            </w:r>
          </w:p>
        </w:tc>
        <w:tc>
          <w:tcPr>
            <w:tcW w:w="373" w:type="pct"/>
          </w:tcPr>
          <w:p w14:paraId="58F8BF07" w14:textId="7FDAAAB9" w:rsidR="00A61D20" w:rsidRPr="003E67A3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16.04.2024</w:t>
            </w:r>
          </w:p>
        </w:tc>
        <w:tc>
          <w:tcPr>
            <w:tcW w:w="361" w:type="pct"/>
          </w:tcPr>
          <w:p w14:paraId="59C5567E" w14:textId="408DB7EA" w:rsidR="00A61D20" w:rsidRPr="00236290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6" w:type="pct"/>
            <w:shd w:val="clear" w:color="auto" w:fill="auto"/>
          </w:tcPr>
          <w:p w14:paraId="02940FA5" w14:textId="152CDAF0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Dr. Öğr. Üyesi Tayfun KARA </w:t>
            </w:r>
          </w:p>
        </w:tc>
        <w:tc>
          <w:tcPr>
            <w:tcW w:w="874" w:type="pct"/>
          </w:tcPr>
          <w:p w14:paraId="301A4BFA" w14:textId="2539C278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511E7D37" w14:textId="7BE186E4" w:rsidTr="00A61D20">
        <w:trPr>
          <w:trHeight w:val="59"/>
        </w:trPr>
        <w:tc>
          <w:tcPr>
            <w:tcW w:w="331" w:type="pct"/>
          </w:tcPr>
          <w:p w14:paraId="2397569D" w14:textId="1351177F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BZF104</w:t>
            </w:r>
          </w:p>
        </w:tc>
        <w:tc>
          <w:tcPr>
            <w:tcW w:w="982" w:type="pct"/>
          </w:tcPr>
          <w:p w14:paraId="7FE29A60" w14:textId="72B8A2D6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Matematik II</w:t>
            </w:r>
          </w:p>
        </w:tc>
        <w:tc>
          <w:tcPr>
            <w:tcW w:w="421" w:type="pct"/>
          </w:tcPr>
          <w:p w14:paraId="4590D4E7" w14:textId="30FEA99B" w:rsidR="00A61D20" w:rsidRPr="00A61D20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373" w:type="pct"/>
          </w:tcPr>
          <w:p w14:paraId="334950CF" w14:textId="2ABD91D8" w:rsidR="00A61D20" w:rsidRPr="003E67A3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18.04.2024</w:t>
            </w:r>
          </w:p>
        </w:tc>
        <w:tc>
          <w:tcPr>
            <w:tcW w:w="361" w:type="pct"/>
          </w:tcPr>
          <w:p w14:paraId="1EADD976" w14:textId="231CF2C6" w:rsidR="00A61D20" w:rsidRPr="00236290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36290">
              <w:rPr>
                <w:rFonts w:cs="Times New Roman"/>
                <w:sz w:val="18"/>
                <w:szCs w:val="18"/>
              </w:rPr>
              <w:t>08.45-09.45</w:t>
            </w:r>
          </w:p>
        </w:tc>
        <w:tc>
          <w:tcPr>
            <w:tcW w:w="1656" w:type="pct"/>
            <w:shd w:val="clear" w:color="auto" w:fill="auto"/>
          </w:tcPr>
          <w:p w14:paraId="0E7C498E" w14:textId="212664D2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Dr. Öğr. Üyesi Cuma BOLAT </w:t>
            </w:r>
          </w:p>
        </w:tc>
        <w:tc>
          <w:tcPr>
            <w:tcW w:w="874" w:type="pct"/>
          </w:tcPr>
          <w:p w14:paraId="1600C733" w14:textId="33E63BF4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4D9D8C1E" w14:textId="36E6B86F" w:rsidTr="00A61D20">
        <w:trPr>
          <w:trHeight w:val="59"/>
        </w:trPr>
        <w:tc>
          <w:tcPr>
            <w:tcW w:w="331" w:type="pct"/>
          </w:tcPr>
          <w:p w14:paraId="55D5F69C" w14:textId="52A9B2B7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BTE174</w:t>
            </w:r>
          </w:p>
        </w:tc>
        <w:tc>
          <w:tcPr>
            <w:tcW w:w="982" w:type="pct"/>
          </w:tcPr>
          <w:p w14:paraId="0C62B36A" w14:textId="51FB0F28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Genel Ekonomi</w:t>
            </w:r>
          </w:p>
        </w:tc>
        <w:tc>
          <w:tcPr>
            <w:tcW w:w="421" w:type="pct"/>
          </w:tcPr>
          <w:p w14:paraId="3C0ACD25" w14:textId="625969EF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41899CD5" w14:textId="60446CB2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20.04.2024</w:t>
            </w:r>
          </w:p>
        </w:tc>
        <w:tc>
          <w:tcPr>
            <w:tcW w:w="361" w:type="pct"/>
          </w:tcPr>
          <w:p w14:paraId="5752817A" w14:textId="7D754CAE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6" w:type="pct"/>
          </w:tcPr>
          <w:p w14:paraId="133E06F4" w14:textId="29B09094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Muhammed ÇUHADAR - Prof. Dr. Cuma AKBAY</w:t>
            </w:r>
          </w:p>
        </w:tc>
        <w:tc>
          <w:tcPr>
            <w:tcW w:w="874" w:type="pct"/>
          </w:tcPr>
          <w:p w14:paraId="4C3E4A0C" w14:textId="2296C89F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1C89F063" w14:textId="0CAB9264" w:rsidTr="00A61D20">
        <w:trPr>
          <w:trHeight w:val="59"/>
        </w:trPr>
        <w:tc>
          <w:tcPr>
            <w:tcW w:w="331" w:type="pct"/>
          </w:tcPr>
          <w:p w14:paraId="42FEBF05" w14:textId="63E00F96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BZF118</w:t>
            </w:r>
          </w:p>
        </w:tc>
        <w:tc>
          <w:tcPr>
            <w:tcW w:w="982" w:type="pct"/>
          </w:tcPr>
          <w:p w14:paraId="41F30B31" w14:textId="26DEE58E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Ekoloji</w:t>
            </w:r>
          </w:p>
        </w:tc>
        <w:tc>
          <w:tcPr>
            <w:tcW w:w="421" w:type="pct"/>
          </w:tcPr>
          <w:p w14:paraId="3A2E3DA2" w14:textId="4999FDF8" w:rsidR="00A61D20" w:rsidRPr="00A61D20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5CD93391" w14:textId="056CCE2D" w:rsidR="00A61D20" w:rsidRPr="003E67A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17.04.2024</w:t>
            </w:r>
          </w:p>
        </w:tc>
        <w:tc>
          <w:tcPr>
            <w:tcW w:w="361" w:type="pct"/>
          </w:tcPr>
          <w:p w14:paraId="139C3239" w14:textId="389F0445" w:rsidR="00A61D20" w:rsidRPr="00236290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6290">
              <w:rPr>
                <w:sz w:val="18"/>
                <w:szCs w:val="18"/>
              </w:rPr>
              <w:t>08.00-08.25</w:t>
            </w:r>
          </w:p>
        </w:tc>
        <w:tc>
          <w:tcPr>
            <w:tcW w:w="1656" w:type="pct"/>
          </w:tcPr>
          <w:p w14:paraId="6A3F6170" w14:textId="7961DC86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Fatih KILLI</w:t>
            </w:r>
          </w:p>
        </w:tc>
        <w:tc>
          <w:tcPr>
            <w:tcW w:w="874" w:type="pct"/>
          </w:tcPr>
          <w:p w14:paraId="2D1BCC9D" w14:textId="0D9B5275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144EEF2" w14:textId="1E85650D" w:rsidTr="00A61D20">
        <w:trPr>
          <w:trHeight w:val="59"/>
        </w:trPr>
        <w:tc>
          <w:tcPr>
            <w:tcW w:w="331" w:type="pct"/>
          </w:tcPr>
          <w:p w14:paraId="6AA14893" w14:textId="345046BF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BSS116</w:t>
            </w:r>
          </w:p>
        </w:tc>
        <w:tc>
          <w:tcPr>
            <w:tcW w:w="982" w:type="pct"/>
          </w:tcPr>
          <w:p w14:paraId="486A31C7" w14:textId="6BB01458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İş Sağlığı ve Güvenliği (Seç.)</w:t>
            </w:r>
          </w:p>
        </w:tc>
        <w:tc>
          <w:tcPr>
            <w:tcW w:w="421" w:type="pct"/>
          </w:tcPr>
          <w:p w14:paraId="4F367769" w14:textId="25A3BCD1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2D047B3B" w14:textId="1AFF4CEA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20.04.2024</w:t>
            </w:r>
          </w:p>
        </w:tc>
        <w:tc>
          <w:tcPr>
            <w:tcW w:w="361" w:type="pct"/>
          </w:tcPr>
          <w:p w14:paraId="1FF85B68" w14:textId="21D8EE99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11.00-11.25</w:t>
            </w:r>
          </w:p>
        </w:tc>
        <w:tc>
          <w:tcPr>
            <w:tcW w:w="1656" w:type="pct"/>
          </w:tcPr>
          <w:p w14:paraId="15D75783" w14:textId="527E517F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Doç. Dr. Ferhat ÖZDEMİR</w:t>
            </w:r>
          </w:p>
        </w:tc>
        <w:tc>
          <w:tcPr>
            <w:tcW w:w="874" w:type="pct"/>
          </w:tcPr>
          <w:p w14:paraId="7E82582B" w14:textId="1AB70C0D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AA271FD" w14:textId="697D6F84" w:rsidTr="00A61D20">
        <w:trPr>
          <w:trHeight w:val="59"/>
        </w:trPr>
        <w:tc>
          <w:tcPr>
            <w:tcW w:w="331" w:type="pct"/>
          </w:tcPr>
          <w:p w14:paraId="345ECD91" w14:textId="6433BA20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BEF110</w:t>
            </w:r>
          </w:p>
        </w:tc>
        <w:tc>
          <w:tcPr>
            <w:tcW w:w="982" w:type="pct"/>
          </w:tcPr>
          <w:p w14:paraId="3400F131" w14:textId="4EE5ABDE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Enformatik ve Bilgisayar Prog. (Seç.)</w:t>
            </w:r>
          </w:p>
        </w:tc>
        <w:tc>
          <w:tcPr>
            <w:tcW w:w="421" w:type="pct"/>
          </w:tcPr>
          <w:p w14:paraId="65706CC6" w14:textId="3999A6E8" w:rsidR="00A61D20" w:rsidRPr="00A61D20" w:rsidRDefault="00A61D20" w:rsidP="00A61D2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2331C383" w14:textId="778FDF24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16.04.2024</w:t>
            </w:r>
          </w:p>
        </w:tc>
        <w:tc>
          <w:tcPr>
            <w:tcW w:w="361" w:type="pct"/>
          </w:tcPr>
          <w:p w14:paraId="472642D8" w14:textId="627648D9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12.30-12.55</w:t>
            </w:r>
          </w:p>
        </w:tc>
        <w:tc>
          <w:tcPr>
            <w:tcW w:w="1656" w:type="pct"/>
          </w:tcPr>
          <w:p w14:paraId="21DF3289" w14:textId="10795ED7" w:rsidR="00A61D20" w:rsidRPr="003E67A3" w:rsidRDefault="00A61D20" w:rsidP="00A61D20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Sait ÜSTÜN</w:t>
            </w:r>
          </w:p>
        </w:tc>
        <w:tc>
          <w:tcPr>
            <w:tcW w:w="874" w:type="pct"/>
          </w:tcPr>
          <w:p w14:paraId="0C2C0B93" w14:textId="7B561560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7717345E" w14:textId="10C4BA1B" w:rsidTr="00A61D20">
        <w:trPr>
          <w:trHeight w:val="59"/>
        </w:trPr>
        <w:tc>
          <w:tcPr>
            <w:tcW w:w="331" w:type="pct"/>
          </w:tcPr>
          <w:p w14:paraId="5E45ABB6" w14:textId="4DF7F7E9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BBSM102</w:t>
            </w:r>
          </w:p>
        </w:tc>
        <w:tc>
          <w:tcPr>
            <w:tcW w:w="982" w:type="pct"/>
          </w:tcPr>
          <w:p w14:paraId="31D948D9" w14:textId="0D7A3B64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Meteoroloji</w:t>
            </w:r>
          </w:p>
        </w:tc>
        <w:tc>
          <w:tcPr>
            <w:tcW w:w="421" w:type="pct"/>
          </w:tcPr>
          <w:p w14:paraId="064F46B8" w14:textId="0CCA380E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373" w:type="pct"/>
          </w:tcPr>
          <w:p w14:paraId="77CC7D9A" w14:textId="2509DC25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17.04.2024</w:t>
            </w:r>
          </w:p>
        </w:tc>
        <w:tc>
          <w:tcPr>
            <w:tcW w:w="361" w:type="pct"/>
          </w:tcPr>
          <w:p w14:paraId="7AFB75CD" w14:textId="466279E9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16.</w:t>
            </w:r>
            <w:r w:rsidR="009538E1">
              <w:rPr>
                <w:rFonts w:eastAsia="Times New Roman" w:cs="Times New Roman"/>
                <w:color w:val="auto"/>
                <w:sz w:val="18"/>
                <w:szCs w:val="18"/>
              </w:rPr>
              <w:t>15</w:t>
            </w: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-17.</w:t>
            </w:r>
            <w:r w:rsidR="009538E1">
              <w:rPr>
                <w:rFonts w:eastAsia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1656" w:type="pct"/>
            <w:shd w:val="clear" w:color="auto" w:fill="auto"/>
          </w:tcPr>
          <w:p w14:paraId="1BE3393A" w14:textId="70A580FB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Prof. Dr. Serpil GENÇOĞLAN</w:t>
            </w:r>
          </w:p>
        </w:tc>
        <w:tc>
          <w:tcPr>
            <w:tcW w:w="874" w:type="pct"/>
          </w:tcPr>
          <w:p w14:paraId="66245E05" w14:textId="307F0F18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3B6B9C3A" w14:textId="1C37D935" w:rsidTr="00A61D20">
        <w:trPr>
          <w:trHeight w:val="59"/>
        </w:trPr>
        <w:tc>
          <w:tcPr>
            <w:tcW w:w="331" w:type="pct"/>
          </w:tcPr>
          <w:p w14:paraId="4B82639E" w14:textId="2E8A1382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BSS102</w:t>
            </w:r>
          </w:p>
        </w:tc>
        <w:tc>
          <w:tcPr>
            <w:tcW w:w="982" w:type="pct"/>
          </w:tcPr>
          <w:p w14:paraId="64347CF6" w14:textId="68686748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Strateji (Seç.)</w:t>
            </w:r>
          </w:p>
        </w:tc>
        <w:tc>
          <w:tcPr>
            <w:tcW w:w="421" w:type="pct"/>
          </w:tcPr>
          <w:p w14:paraId="290D33D3" w14:textId="3EDD2603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4CAADE08" w14:textId="2A58BB11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15.04.2024</w:t>
            </w:r>
          </w:p>
        </w:tc>
        <w:tc>
          <w:tcPr>
            <w:tcW w:w="361" w:type="pct"/>
          </w:tcPr>
          <w:p w14:paraId="5214ABA0" w14:textId="75896E1D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6" w:type="pct"/>
          </w:tcPr>
          <w:p w14:paraId="7E090757" w14:textId="4F4F8696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H. Burak AĞIR</w:t>
            </w:r>
          </w:p>
        </w:tc>
        <w:tc>
          <w:tcPr>
            <w:tcW w:w="874" w:type="pct"/>
          </w:tcPr>
          <w:p w14:paraId="2594959B" w14:textId="1572D214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6C645EFD" w14:textId="503C1C7F" w:rsidTr="00A61D20">
        <w:trPr>
          <w:trHeight w:val="59"/>
        </w:trPr>
        <w:tc>
          <w:tcPr>
            <w:tcW w:w="331" w:type="pct"/>
          </w:tcPr>
          <w:p w14:paraId="766C0472" w14:textId="010CA4E2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BSS118</w:t>
            </w:r>
          </w:p>
        </w:tc>
        <w:tc>
          <w:tcPr>
            <w:tcW w:w="982" w:type="pct"/>
          </w:tcPr>
          <w:p w14:paraId="28F37D54" w14:textId="5D946C12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Kariyer Planla. (Seç.)</w:t>
            </w:r>
          </w:p>
        </w:tc>
        <w:tc>
          <w:tcPr>
            <w:tcW w:w="421" w:type="pct"/>
          </w:tcPr>
          <w:p w14:paraId="17330374" w14:textId="62DE4F8E" w:rsidR="00A61D20" w:rsidRPr="00A61D20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373" w:type="pct"/>
          </w:tcPr>
          <w:p w14:paraId="676E49BA" w14:textId="7A89E56A" w:rsidR="00A61D20" w:rsidRPr="003E67A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15.04.2024</w:t>
            </w:r>
          </w:p>
        </w:tc>
        <w:tc>
          <w:tcPr>
            <w:tcW w:w="361" w:type="pct"/>
          </w:tcPr>
          <w:p w14:paraId="0D0F6454" w14:textId="5C2CBD6B" w:rsidR="00A61D20" w:rsidRPr="00236290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56" w:type="pct"/>
          </w:tcPr>
          <w:p w14:paraId="22889261" w14:textId="183205D7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Cevahir KAYNAKÇI</w:t>
            </w:r>
            <w:r>
              <w:rPr>
                <w:sz w:val="18"/>
                <w:szCs w:val="18"/>
              </w:rPr>
              <w:t xml:space="preserve"> BAYDAR </w:t>
            </w:r>
          </w:p>
        </w:tc>
        <w:tc>
          <w:tcPr>
            <w:tcW w:w="874" w:type="pct"/>
          </w:tcPr>
          <w:p w14:paraId="2D1E0F07" w14:textId="70F2123E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68BE0E43" w14:textId="75333FAE" w:rsidTr="00A61D20">
        <w:trPr>
          <w:trHeight w:val="59"/>
        </w:trPr>
        <w:tc>
          <w:tcPr>
            <w:tcW w:w="331" w:type="pct"/>
          </w:tcPr>
          <w:p w14:paraId="236C322B" w14:textId="41FAC9B7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BBSM104</w:t>
            </w:r>
          </w:p>
        </w:tc>
        <w:tc>
          <w:tcPr>
            <w:tcW w:w="982" w:type="pct"/>
          </w:tcPr>
          <w:p w14:paraId="08CD5CBD" w14:textId="24D6A0FD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Ölçme Bilgisi</w:t>
            </w:r>
          </w:p>
        </w:tc>
        <w:tc>
          <w:tcPr>
            <w:tcW w:w="421" w:type="pct"/>
          </w:tcPr>
          <w:p w14:paraId="0B9C623E" w14:textId="3A424005" w:rsidR="00A61D20" w:rsidRPr="00A61D2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373" w:type="pct"/>
          </w:tcPr>
          <w:p w14:paraId="496B6C37" w14:textId="1B183B01" w:rsidR="00A61D20" w:rsidRPr="003E67A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color w:val="auto"/>
                <w:sz w:val="18"/>
                <w:szCs w:val="18"/>
              </w:rPr>
              <w:t>19.04.2024</w:t>
            </w:r>
          </w:p>
        </w:tc>
        <w:tc>
          <w:tcPr>
            <w:tcW w:w="361" w:type="pct"/>
          </w:tcPr>
          <w:p w14:paraId="3923649B" w14:textId="00CBF3FB" w:rsidR="00A61D20" w:rsidRPr="00236290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  <w:r w:rsidRPr="00236290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09</w:t>
            </w:r>
            <w:r w:rsidR="00236290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656" w:type="pct"/>
          </w:tcPr>
          <w:p w14:paraId="1DD753FF" w14:textId="7B85816F" w:rsidR="00A61D20" w:rsidRPr="003E67A3" w:rsidRDefault="00A61D20" w:rsidP="00A61D20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Serpil GENÇOĞLAN</w:t>
            </w:r>
          </w:p>
        </w:tc>
        <w:tc>
          <w:tcPr>
            <w:tcW w:w="874" w:type="pct"/>
          </w:tcPr>
          <w:p w14:paraId="4A1EE2A2" w14:textId="11B2D195" w:rsidR="00A61D20" w:rsidRPr="003E67A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</w:tbl>
    <w:p w14:paraId="1002B040" w14:textId="77777777" w:rsidR="00863B96" w:rsidRDefault="00863B96" w:rsidP="003E67A3">
      <w:pPr>
        <w:spacing w:after="0"/>
        <w:rPr>
          <w:b/>
        </w:rPr>
      </w:pPr>
    </w:p>
    <w:p w14:paraId="79B29A6D" w14:textId="523031BC" w:rsidR="004C4240" w:rsidRDefault="000A68ED" w:rsidP="003E67A3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108" w:type="pct"/>
        <w:tblLook w:val="04A0" w:firstRow="1" w:lastRow="0" w:firstColumn="1" w:lastColumn="0" w:noHBand="0" w:noVBand="1"/>
      </w:tblPr>
      <w:tblGrid>
        <w:gridCol w:w="988"/>
        <w:gridCol w:w="2976"/>
        <w:gridCol w:w="1310"/>
        <w:gridCol w:w="1138"/>
        <w:gridCol w:w="1135"/>
        <w:gridCol w:w="5105"/>
        <w:gridCol w:w="2687"/>
      </w:tblGrid>
      <w:tr w:rsidR="003E67A3" w:rsidRPr="003E67A3" w14:paraId="41F44AD4" w14:textId="283710E2" w:rsidTr="009538E1">
        <w:trPr>
          <w:trHeight w:val="60"/>
        </w:trPr>
        <w:tc>
          <w:tcPr>
            <w:tcW w:w="322" w:type="pct"/>
            <w:vAlign w:val="center"/>
          </w:tcPr>
          <w:p w14:paraId="53DB2E96" w14:textId="295A4918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970" w:type="pct"/>
            <w:vAlign w:val="center"/>
          </w:tcPr>
          <w:p w14:paraId="1A9710C7" w14:textId="777C9E5E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427" w:type="pct"/>
            <w:vAlign w:val="center"/>
          </w:tcPr>
          <w:p w14:paraId="47C478E1" w14:textId="2E3C57E1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71" w:type="pct"/>
            <w:vAlign w:val="center"/>
          </w:tcPr>
          <w:p w14:paraId="306B656E" w14:textId="1D39A6E6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70" w:type="pct"/>
            <w:vAlign w:val="center"/>
          </w:tcPr>
          <w:p w14:paraId="231EFD36" w14:textId="4A74AB1B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664" w:type="pct"/>
            <w:vAlign w:val="center"/>
          </w:tcPr>
          <w:p w14:paraId="76E4C8B2" w14:textId="222E02CD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877" w:type="pct"/>
            <w:vAlign w:val="center"/>
          </w:tcPr>
          <w:p w14:paraId="638F877D" w14:textId="525595F5" w:rsidR="00BC1973" w:rsidRPr="003E67A3" w:rsidRDefault="00BC1973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</w:t>
            </w:r>
          </w:p>
        </w:tc>
      </w:tr>
      <w:tr w:rsidR="00A61D20" w:rsidRPr="003E67A3" w14:paraId="0129A9AA" w14:textId="144DBB00" w:rsidTr="00A61D20">
        <w:trPr>
          <w:trHeight w:val="60"/>
        </w:trPr>
        <w:tc>
          <w:tcPr>
            <w:tcW w:w="322" w:type="pct"/>
          </w:tcPr>
          <w:p w14:paraId="17424C41" w14:textId="72709EDA" w:rsidR="00A61D20" w:rsidRPr="003E67A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BTE204</w:t>
            </w:r>
          </w:p>
        </w:tc>
        <w:tc>
          <w:tcPr>
            <w:tcW w:w="970" w:type="pct"/>
          </w:tcPr>
          <w:p w14:paraId="65741747" w14:textId="127695C6" w:rsidR="00A61D20" w:rsidRPr="009538E1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Su Ürünleri ve İşletmeciliği (Seç.)</w:t>
            </w:r>
          </w:p>
        </w:tc>
        <w:tc>
          <w:tcPr>
            <w:tcW w:w="427" w:type="pct"/>
          </w:tcPr>
          <w:p w14:paraId="54DDA85F" w14:textId="78FCD476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31ADEB71" w14:textId="575E39D6" w:rsidR="00A61D20" w:rsidRPr="009538E1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color w:val="auto"/>
                <w:sz w:val="18"/>
                <w:szCs w:val="18"/>
              </w:rPr>
              <w:t>15.04.2024</w:t>
            </w:r>
          </w:p>
        </w:tc>
        <w:tc>
          <w:tcPr>
            <w:tcW w:w="370" w:type="pct"/>
          </w:tcPr>
          <w:p w14:paraId="782E100F" w14:textId="42E81ECD" w:rsidR="00A61D20" w:rsidRPr="009538E1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color w:val="auto"/>
                <w:sz w:val="18"/>
                <w:szCs w:val="18"/>
              </w:rPr>
              <w:t>17.</w:t>
            </w:r>
            <w:r w:rsidR="009538E1" w:rsidRPr="009538E1">
              <w:rPr>
                <w:color w:val="auto"/>
                <w:sz w:val="18"/>
                <w:szCs w:val="18"/>
              </w:rPr>
              <w:t>45-18.45</w:t>
            </w:r>
          </w:p>
        </w:tc>
        <w:tc>
          <w:tcPr>
            <w:tcW w:w="1664" w:type="pct"/>
          </w:tcPr>
          <w:p w14:paraId="1A2B10A1" w14:textId="4FA7CD4F" w:rsidR="00A61D20" w:rsidRPr="009538E1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Hakan Murat BÜYÜKÇAPAR</w:t>
            </w:r>
          </w:p>
        </w:tc>
        <w:tc>
          <w:tcPr>
            <w:tcW w:w="877" w:type="pct"/>
          </w:tcPr>
          <w:p w14:paraId="050BBAC2" w14:textId="19287C76" w:rsidR="00A61D20" w:rsidRPr="003E67A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58801B1E" w14:textId="2E084A18" w:rsidTr="00A61D20">
        <w:trPr>
          <w:trHeight w:val="60"/>
        </w:trPr>
        <w:tc>
          <w:tcPr>
            <w:tcW w:w="322" w:type="pct"/>
          </w:tcPr>
          <w:p w14:paraId="4BE8388B" w14:textId="1F10F6E1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BOZ222</w:t>
            </w:r>
          </w:p>
        </w:tc>
        <w:tc>
          <w:tcPr>
            <w:tcW w:w="970" w:type="pct"/>
          </w:tcPr>
          <w:p w14:paraId="26CDF853" w14:textId="2A8B12A6" w:rsidR="00A61D20" w:rsidRPr="009538E1" w:rsidRDefault="00A61D20" w:rsidP="00A61D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İngilizce IV</w:t>
            </w:r>
          </w:p>
        </w:tc>
        <w:tc>
          <w:tcPr>
            <w:tcW w:w="427" w:type="pct"/>
          </w:tcPr>
          <w:p w14:paraId="1C2BA77E" w14:textId="53D426B4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42FFAAD8" w14:textId="5691385A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16.04.2024</w:t>
            </w:r>
          </w:p>
        </w:tc>
        <w:tc>
          <w:tcPr>
            <w:tcW w:w="370" w:type="pct"/>
          </w:tcPr>
          <w:p w14:paraId="6549F55C" w14:textId="003D00ED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12.00-12.25</w:t>
            </w:r>
          </w:p>
        </w:tc>
        <w:tc>
          <w:tcPr>
            <w:tcW w:w="1664" w:type="pct"/>
            <w:shd w:val="clear" w:color="auto" w:fill="auto"/>
          </w:tcPr>
          <w:p w14:paraId="6156C2E8" w14:textId="3C94B6BA" w:rsidR="00A61D20" w:rsidRPr="009538E1" w:rsidRDefault="00A61D20" w:rsidP="00A61D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Öğr. Gör. Firdevse SEZAL</w:t>
            </w:r>
          </w:p>
        </w:tc>
        <w:tc>
          <w:tcPr>
            <w:tcW w:w="877" w:type="pct"/>
          </w:tcPr>
          <w:p w14:paraId="0F0F353E" w14:textId="731FAB56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4085508" w14:textId="557A39AE" w:rsidTr="00A61D20">
        <w:trPr>
          <w:trHeight w:val="60"/>
        </w:trPr>
        <w:tc>
          <w:tcPr>
            <w:tcW w:w="322" w:type="pct"/>
          </w:tcPr>
          <w:p w14:paraId="39BA4BCC" w14:textId="4E6FADDC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BTE226</w:t>
            </w:r>
          </w:p>
        </w:tc>
        <w:tc>
          <w:tcPr>
            <w:tcW w:w="970" w:type="pct"/>
          </w:tcPr>
          <w:p w14:paraId="3AFA9DFD" w14:textId="1C2F57A2" w:rsidR="00A61D20" w:rsidRPr="009538E1" w:rsidRDefault="00A61D20" w:rsidP="00A61D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Tarla Bitkileri</w:t>
            </w:r>
          </w:p>
        </w:tc>
        <w:tc>
          <w:tcPr>
            <w:tcW w:w="427" w:type="pct"/>
          </w:tcPr>
          <w:p w14:paraId="1B57D9B8" w14:textId="2D2BC9DB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79919D94" w14:textId="51C55B99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16.04.2024</w:t>
            </w:r>
          </w:p>
        </w:tc>
        <w:tc>
          <w:tcPr>
            <w:tcW w:w="370" w:type="pct"/>
          </w:tcPr>
          <w:p w14:paraId="62573744" w14:textId="0B9CCC32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664" w:type="pct"/>
          </w:tcPr>
          <w:p w14:paraId="46F01953" w14:textId="54C58F7F" w:rsidR="00A61D20" w:rsidRPr="009538E1" w:rsidRDefault="00A61D20" w:rsidP="00A61D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Doç. Dr. Adem EROL</w:t>
            </w:r>
          </w:p>
        </w:tc>
        <w:tc>
          <w:tcPr>
            <w:tcW w:w="877" w:type="pct"/>
          </w:tcPr>
          <w:p w14:paraId="4D039DDA" w14:textId="20FCE97F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2434B635" w14:textId="1ECBA5A4" w:rsidTr="00A61D20">
        <w:trPr>
          <w:trHeight w:val="70"/>
        </w:trPr>
        <w:tc>
          <w:tcPr>
            <w:tcW w:w="322" w:type="pct"/>
          </w:tcPr>
          <w:p w14:paraId="365E8293" w14:textId="62820061" w:rsidR="00A61D20" w:rsidRPr="003E67A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BTE236</w:t>
            </w:r>
          </w:p>
        </w:tc>
        <w:tc>
          <w:tcPr>
            <w:tcW w:w="970" w:type="pct"/>
          </w:tcPr>
          <w:p w14:paraId="62C4147F" w14:textId="75718D80" w:rsidR="00A61D20" w:rsidRPr="009538E1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Savaş Yöntemleri</w:t>
            </w:r>
          </w:p>
        </w:tc>
        <w:tc>
          <w:tcPr>
            <w:tcW w:w="427" w:type="pct"/>
          </w:tcPr>
          <w:p w14:paraId="31C7D6DC" w14:textId="047363E0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1753424D" w14:textId="14483938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19.04.2024</w:t>
            </w:r>
          </w:p>
        </w:tc>
        <w:tc>
          <w:tcPr>
            <w:tcW w:w="370" w:type="pct"/>
          </w:tcPr>
          <w:p w14:paraId="7023489B" w14:textId="45E327DC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.00-1</w:t>
            </w:r>
            <w:r w:rsidR="00DB3F84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.25</w:t>
            </w:r>
          </w:p>
        </w:tc>
        <w:tc>
          <w:tcPr>
            <w:tcW w:w="1664" w:type="pct"/>
          </w:tcPr>
          <w:p w14:paraId="14A54AD6" w14:textId="4CBABD51" w:rsidR="00A61D20" w:rsidRPr="009538E1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Prof. Dr. Nihal BUZKAN – Dr. Öğr. Üyesi Cebrail BARIŞ </w:t>
            </w:r>
          </w:p>
        </w:tc>
        <w:tc>
          <w:tcPr>
            <w:tcW w:w="877" w:type="pct"/>
          </w:tcPr>
          <w:p w14:paraId="059E3835" w14:textId="21966C4E" w:rsidR="00A61D20" w:rsidRPr="003E67A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6551EA00" w14:textId="21DF0280" w:rsidTr="00A61D20">
        <w:trPr>
          <w:trHeight w:val="60"/>
        </w:trPr>
        <w:tc>
          <w:tcPr>
            <w:tcW w:w="322" w:type="pct"/>
          </w:tcPr>
          <w:p w14:paraId="4A1B45B2" w14:textId="5B27D580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BTE228</w:t>
            </w:r>
          </w:p>
        </w:tc>
        <w:tc>
          <w:tcPr>
            <w:tcW w:w="970" w:type="pct"/>
          </w:tcPr>
          <w:p w14:paraId="134D9615" w14:textId="79E7A1D4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Tarımsal Mekanizasyon (Seç.)</w:t>
            </w:r>
          </w:p>
        </w:tc>
        <w:tc>
          <w:tcPr>
            <w:tcW w:w="427" w:type="pct"/>
          </w:tcPr>
          <w:p w14:paraId="1174D51C" w14:textId="6675F856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228363FF" w14:textId="5A8A94A1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18.04.2024</w:t>
            </w:r>
          </w:p>
        </w:tc>
        <w:tc>
          <w:tcPr>
            <w:tcW w:w="370" w:type="pct"/>
          </w:tcPr>
          <w:p w14:paraId="259FE23D" w14:textId="7370C69A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E40506">
              <w:rPr>
                <w:rFonts w:eastAsia="Times New Roman" w:cs="Times New Roman"/>
                <w:color w:val="auto"/>
                <w:sz w:val="18"/>
                <w:szCs w:val="18"/>
              </w:rPr>
              <w:t>7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45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E40506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.45</w:t>
            </w:r>
          </w:p>
        </w:tc>
        <w:tc>
          <w:tcPr>
            <w:tcW w:w="1664" w:type="pct"/>
            <w:shd w:val="clear" w:color="auto" w:fill="auto"/>
          </w:tcPr>
          <w:p w14:paraId="01B70545" w14:textId="1700EE97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Doç. Dr. Hayrettin KARADÖL</w:t>
            </w:r>
          </w:p>
        </w:tc>
        <w:tc>
          <w:tcPr>
            <w:tcW w:w="877" w:type="pct"/>
          </w:tcPr>
          <w:p w14:paraId="036FB9A7" w14:textId="22C5A489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23F08CEA" w14:textId="7031E447" w:rsidTr="00A61D20">
        <w:trPr>
          <w:trHeight w:val="197"/>
        </w:trPr>
        <w:tc>
          <w:tcPr>
            <w:tcW w:w="322" w:type="pct"/>
          </w:tcPr>
          <w:p w14:paraId="128AFC37" w14:textId="1CFDFA12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BTE234</w:t>
            </w:r>
          </w:p>
        </w:tc>
        <w:tc>
          <w:tcPr>
            <w:tcW w:w="970" w:type="pct"/>
          </w:tcPr>
          <w:p w14:paraId="78FA77E9" w14:textId="75F55FD0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Bahçe Bitkileri</w:t>
            </w:r>
          </w:p>
        </w:tc>
        <w:tc>
          <w:tcPr>
            <w:tcW w:w="427" w:type="pct"/>
          </w:tcPr>
          <w:p w14:paraId="534BBF96" w14:textId="5C990579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3BD70CBF" w14:textId="4A2046DF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18.04.2024</w:t>
            </w:r>
          </w:p>
        </w:tc>
        <w:tc>
          <w:tcPr>
            <w:tcW w:w="370" w:type="pct"/>
          </w:tcPr>
          <w:p w14:paraId="4410D2D4" w14:textId="7069309F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15.00-15.25</w:t>
            </w:r>
          </w:p>
        </w:tc>
        <w:tc>
          <w:tcPr>
            <w:tcW w:w="1664" w:type="pct"/>
            <w:shd w:val="clear" w:color="auto" w:fill="auto"/>
          </w:tcPr>
          <w:p w14:paraId="5474E7E1" w14:textId="5D32AF26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Ahmet KORKMAZ – Dr. Öğr. Üyesi Yusuf NİKPEYMA</w:t>
            </w:r>
          </w:p>
        </w:tc>
        <w:tc>
          <w:tcPr>
            <w:tcW w:w="877" w:type="pct"/>
          </w:tcPr>
          <w:p w14:paraId="450F62DE" w14:textId="1345D817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25E3153" w14:textId="7A50A7DA" w:rsidTr="00A61D20">
        <w:trPr>
          <w:trHeight w:val="74"/>
        </w:trPr>
        <w:tc>
          <w:tcPr>
            <w:tcW w:w="322" w:type="pct"/>
          </w:tcPr>
          <w:p w14:paraId="3E1EF70B" w14:textId="107468E3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BTE242</w:t>
            </w:r>
          </w:p>
        </w:tc>
        <w:tc>
          <w:tcPr>
            <w:tcW w:w="970" w:type="pct"/>
          </w:tcPr>
          <w:p w14:paraId="44F8385D" w14:textId="2AA53218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Entomoloji (Seç.)</w:t>
            </w:r>
          </w:p>
        </w:tc>
        <w:tc>
          <w:tcPr>
            <w:tcW w:w="427" w:type="pct"/>
          </w:tcPr>
          <w:p w14:paraId="0CB73D74" w14:textId="7AF3ECB2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1CC11682" w14:textId="1C01D0E2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17.04.2024</w:t>
            </w:r>
          </w:p>
        </w:tc>
        <w:tc>
          <w:tcPr>
            <w:tcW w:w="370" w:type="pct"/>
          </w:tcPr>
          <w:p w14:paraId="36893B17" w14:textId="79DDC50D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14.30-14.55</w:t>
            </w:r>
          </w:p>
        </w:tc>
        <w:tc>
          <w:tcPr>
            <w:tcW w:w="1664" w:type="pct"/>
            <w:shd w:val="clear" w:color="auto" w:fill="auto"/>
          </w:tcPr>
          <w:p w14:paraId="49ACB9BC" w14:textId="7555E7F5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M. Kubilay ER</w:t>
            </w:r>
          </w:p>
        </w:tc>
        <w:tc>
          <w:tcPr>
            <w:tcW w:w="877" w:type="pct"/>
          </w:tcPr>
          <w:p w14:paraId="034441CC" w14:textId="797FA64C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53E24D96" w14:textId="6C9CDC4A" w:rsidTr="00A61D20">
        <w:trPr>
          <w:trHeight w:val="60"/>
        </w:trPr>
        <w:tc>
          <w:tcPr>
            <w:tcW w:w="322" w:type="pct"/>
          </w:tcPr>
          <w:p w14:paraId="40315302" w14:textId="4265EA0F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BTE246</w:t>
            </w:r>
          </w:p>
        </w:tc>
        <w:tc>
          <w:tcPr>
            <w:tcW w:w="970" w:type="pct"/>
          </w:tcPr>
          <w:p w14:paraId="3F4A3DD5" w14:textId="1B9B45B1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Genel Meyvecilik (Seç.)</w:t>
            </w:r>
          </w:p>
        </w:tc>
        <w:tc>
          <w:tcPr>
            <w:tcW w:w="427" w:type="pct"/>
          </w:tcPr>
          <w:p w14:paraId="35260D68" w14:textId="0C563BA0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371" w:type="pct"/>
          </w:tcPr>
          <w:p w14:paraId="1E32E082" w14:textId="6CBD4C53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17.04.2024</w:t>
            </w:r>
          </w:p>
        </w:tc>
        <w:tc>
          <w:tcPr>
            <w:tcW w:w="370" w:type="pct"/>
          </w:tcPr>
          <w:p w14:paraId="20DBA3AF" w14:textId="3FD9025D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11.00-11.25</w:t>
            </w:r>
          </w:p>
        </w:tc>
        <w:tc>
          <w:tcPr>
            <w:tcW w:w="1664" w:type="pct"/>
            <w:shd w:val="clear" w:color="auto" w:fill="auto"/>
          </w:tcPr>
          <w:p w14:paraId="25233CDA" w14:textId="30B009D9" w:rsidR="00A61D20" w:rsidRPr="009538E1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Kadir Uğurtan YILMAZ</w:t>
            </w:r>
          </w:p>
        </w:tc>
        <w:tc>
          <w:tcPr>
            <w:tcW w:w="877" w:type="pct"/>
          </w:tcPr>
          <w:p w14:paraId="58BBF107" w14:textId="311B9770" w:rsidR="00A61D20" w:rsidRPr="003E67A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4567127" w14:textId="3D1A8AE9" w:rsidTr="00A61D20">
        <w:trPr>
          <w:trHeight w:val="60"/>
        </w:trPr>
        <w:tc>
          <w:tcPr>
            <w:tcW w:w="322" w:type="pct"/>
          </w:tcPr>
          <w:p w14:paraId="376686AA" w14:textId="213AC4D1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BTE250</w:t>
            </w:r>
          </w:p>
        </w:tc>
        <w:tc>
          <w:tcPr>
            <w:tcW w:w="970" w:type="pct"/>
          </w:tcPr>
          <w:p w14:paraId="73490A70" w14:textId="15FF575B" w:rsidR="00A61D20" w:rsidRPr="009538E1" w:rsidRDefault="00A61D20" w:rsidP="00A61D20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E-Ticaret (Seç.)</w:t>
            </w:r>
          </w:p>
        </w:tc>
        <w:tc>
          <w:tcPr>
            <w:tcW w:w="427" w:type="pct"/>
          </w:tcPr>
          <w:p w14:paraId="2E9519AA" w14:textId="49FD33DF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54224CFE" w14:textId="0FDD0F00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19.04.2024</w:t>
            </w:r>
          </w:p>
        </w:tc>
        <w:tc>
          <w:tcPr>
            <w:tcW w:w="370" w:type="pct"/>
          </w:tcPr>
          <w:p w14:paraId="42F0921A" w14:textId="35EEF05D" w:rsidR="00A61D20" w:rsidRPr="009538E1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E41430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E41430">
              <w:rPr>
                <w:rFonts w:eastAsia="Times New Roman" w:cs="Times New Roman"/>
                <w:color w:val="auto"/>
                <w:sz w:val="18"/>
                <w:szCs w:val="18"/>
              </w:rPr>
              <w:t>4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5-1</w:t>
            </w:r>
            <w:r w:rsidR="00E41430"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E41430">
              <w:rPr>
                <w:rFonts w:eastAsia="Times New Roman" w:cs="Times New Roman"/>
                <w:color w:val="auto"/>
                <w:sz w:val="18"/>
                <w:szCs w:val="18"/>
              </w:rPr>
              <w:t>4</w:t>
            </w:r>
            <w:r w:rsidR="009538E1" w:rsidRPr="009538E1">
              <w:rPr>
                <w:rFonts w:eastAsia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664" w:type="pct"/>
            <w:shd w:val="clear" w:color="auto" w:fill="auto"/>
          </w:tcPr>
          <w:p w14:paraId="2221C384" w14:textId="6DFBCE73" w:rsidR="00A61D20" w:rsidRPr="009538E1" w:rsidRDefault="00A61D20" w:rsidP="00A61D20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877" w:type="pct"/>
          </w:tcPr>
          <w:p w14:paraId="3E4FDFAA" w14:textId="0A8D77D6" w:rsidR="00A61D20" w:rsidRPr="003E67A3" w:rsidRDefault="00A61D20" w:rsidP="00A61D20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0017CC1B" w14:textId="1944607D" w:rsidTr="00A61D20">
        <w:trPr>
          <w:trHeight w:val="60"/>
        </w:trPr>
        <w:tc>
          <w:tcPr>
            <w:tcW w:w="322" w:type="pct"/>
          </w:tcPr>
          <w:p w14:paraId="3F064444" w14:textId="18D1B25C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BTE252</w:t>
            </w:r>
          </w:p>
        </w:tc>
        <w:tc>
          <w:tcPr>
            <w:tcW w:w="970" w:type="pct"/>
          </w:tcPr>
          <w:p w14:paraId="6E75CC7A" w14:textId="43BCBB89" w:rsidR="00A61D20" w:rsidRPr="009538E1" w:rsidRDefault="00A61D20" w:rsidP="00A61D20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Hayvan Besleme (Seç.)</w:t>
            </w:r>
          </w:p>
        </w:tc>
        <w:tc>
          <w:tcPr>
            <w:tcW w:w="427" w:type="pct"/>
          </w:tcPr>
          <w:p w14:paraId="7455195B" w14:textId="6E26293E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7DD1B6AC" w14:textId="29065E1C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20.04.2024</w:t>
            </w:r>
          </w:p>
        </w:tc>
        <w:tc>
          <w:tcPr>
            <w:tcW w:w="370" w:type="pct"/>
          </w:tcPr>
          <w:p w14:paraId="7159D207" w14:textId="76081B6E" w:rsidR="00A61D20" w:rsidRPr="009538E1" w:rsidRDefault="000C7BC3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  <w:r w:rsidR="00A61D20" w:rsidRPr="009538E1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15-</w:t>
            </w:r>
            <w:r w:rsidR="009538E1" w:rsidRPr="009538E1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7</w:t>
            </w:r>
            <w:r w:rsidR="00A61D20" w:rsidRPr="009538E1">
              <w:rPr>
                <w:color w:val="auto"/>
                <w:sz w:val="18"/>
                <w:szCs w:val="18"/>
              </w:rPr>
              <w:t>.</w:t>
            </w:r>
            <w:r>
              <w:rPr>
                <w:color w:val="auto"/>
                <w:sz w:val="18"/>
                <w:szCs w:val="18"/>
              </w:rPr>
              <w:t>1</w:t>
            </w:r>
            <w:r w:rsidR="00A61D20" w:rsidRPr="009538E1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664" w:type="pct"/>
          </w:tcPr>
          <w:p w14:paraId="1DDB45F7" w14:textId="37A40404" w:rsidR="00A61D20" w:rsidRPr="009538E1" w:rsidRDefault="00A61D20" w:rsidP="00A61D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Prof. Dr. Adem KAMALAK</w:t>
            </w:r>
          </w:p>
        </w:tc>
        <w:tc>
          <w:tcPr>
            <w:tcW w:w="877" w:type="pct"/>
          </w:tcPr>
          <w:p w14:paraId="6F366C2E" w14:textId="703AFF8A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  <w:tr w:rsidR="00A61D20" w:rsidRPr="003E67A3" w14:paraId="665335E7" w14:textId="15E11993" w:rsidTr="00A61D20">
        <w:trPr>
          <w:trHeight w:val="60"/>
        </w:trPr>
        <w:tc>
          <w:tcPr>
            <w:tcW w:w="322" w:type="pct"/>
          </w:tcPr>
          <w:p w14:paraId="286276A8" w14:textId="40B1CE4E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BTE202</w:t>
            </w:r>
          </w:p>
        </w:tc>
        <w:tc>
          <w:tcPr>
            <w:tcW w:w="970" w:type="pct"/>
          </w:tcPr>
          <w:p w14:paraId="646EDD4D" w14:textId="78E23105" w:rsidR="00A61D20" w:rsidRPr="009538E1" w:rsidRDefault="00A61D20" w:rsidP="00A61D20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Gıda Mevzuatı ve Kontrolü (Seç.)</w:t>
            </w:r>
          </w:p>
        </w:tc>
        <w:tc>
          <w:tcPr>
            <w:tcW w:w="427" w:type="pct"/>
          </w:tcPr>
          <w:p w14:paraId="3963F247" w14:textId="7DB5A421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371" w:type="pct"/>
          </w:tcPr>
          <w:p w14:paraId="2B781C02" w14:textId="7FBAB94E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20.04.2024</w:t>
            </w:r>
          </w:p>
        </w:tc>
        <w:tc>
          <w:tcPr>
            <w:tcW w:w="370" w:type="pct"/>
          </w:tcPr>
          <w:p w14:paraId="39D7477A" w14:textId="0FEE1373" w:rsidR="00A61D20" w:rsidRPr="009538E1" w:rsidRDefault="00A61D20" w:rsidP="00A61D20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17.</w:t>
            </w:r>
            <w:r w:rsidR="009538E1" w:rsidRPr="009538E1">
              <w:rPr>
                <w:color w:val="auto"/>
                <w:sz w:val="18"/>
                <w:szCs w:val="18"/>
              </w:rPr>
              <w:t>45</w:t>
            </w:r>
            <w:r w:rsidRPr="009538E1">
              <w:rPr>
                <w:color w:val="auto"/>
                <w:sz w:val="18"/>
                <w:szCs w:val="18"/>
              </w:rPr>
              <w:t>-1</w:t>
            </w:r>
            <w:r w:rsidR="009538E1" w:rsidRPr="009538E1">
              <w:rPr>
                <w:color w:val="auto"/>
                <w:sz w:val="18"/>
                <w:szCs w:val="18"/>
              </w:rPr>
              <w:t>8</w:t>
            </w:r>
            <w:r w:rsidRPr="009538E1">
              <w:rPr>
                <w:color w:val="auto"/>
                <w:sz w:val="18"/>
                <w:szCs w:val="18"/>
              </w:rPr>
              <w:t>.</w:t>
            </w:r>
            <w:r w:rsidR="009538E1" w:rsidRPr="009538E1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664" w:type="pct"/>
          </w:tcPr>
          <w:p w14:paraId="12DDE97E" w14:textId="41A74ADA" w:rsidR="00A61D20" w:rsidRPr="009538E1" w:rsidRDefault="00A61D20" w:rsidP="00A61D20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Dr. Öğr. Üyesi Tarık YÖRÜKOĞLU </w:t>
            </w:r>
          </w:p>
        </w:tc>
        <w:tc>
          <w:tcPr>
            <w:tcW w:w="877" w:type="pct"/>
          </w:tcPr>
          <w:p w14:paraId="779ECF6D" w14:textId="226A572F" w:rsidR="00A61D20" w:rsidRPr="003E67A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Arş. Gör. Semiha ÇETİNKAYA</w:t>
            </w:r>
          </w:p>
        </w:tc>
      </w:tr>
    </w:tbl>
    <w:p w14:paraId="6D66ECF0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2174911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BE4F9BD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02F3961E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FA182B3" w14:textId="77777777" w:rsidR="00A43BD5" w:rsidRDefault="00A43BD5" w:rsidP="003E67A3">
      <w:pPr>
        <w:spacing w:after="0" w:line="240" w:lineRule="auto"/>
        <w:jc w:val="center"/>
        <w:rPr>
          <w:rFonts w:cs="Times New Roman"/>
          <w:b/>
        </w:rPr>
      </w:pPr>
    </w:p>
    <w:p w14:paraId="2BC75DE4" w14:textId="47B8431D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2AD2D106" w:rsidR="002C4055" w:rsidRDefault="00BF0F4E" w:rsidP="003E67A3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>
        <w:rPr>
          <w:rFonts w:cs="Times New Roman"/>
          <w:b/>
        </w:rPr>
        <w:t xml:space="preserve">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0150AD" w:rsidRPr="000150AD">
        <w:rPr>
          <w:rFonts w:cs="Times New Roman"/>
          <w:b/>
        </w:rPr>
        <w:t>Ara Sınav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3E67A3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8"/>
        <w:gridCol w:w="2994"/>
        <w:gridCol w:w="1129"/>
        <w:gridCol w:w="1273"/>
        <w:gridCol w:w="1132"/>
        <w:gridCol w:w="3114"/>
        <w:gridCol w:w="1273"/>
        <w:gridCol w:w="3252"/>
      </w:tblGrid>
      <w:tr w:rsidR="00236290" w:rsidRPr="00051143" w14:paraId="18801440" w14:textId="01C1A3B3" w:rsidTr="00DC61F1">
        <w:trPr>
          <w:trHeight w:val="70"/>
        </w:trPr>
        <w:tc>
          <w:tcPr>
            <w:tcW w:w="282" w:type="pct"/>
            <w:vAlign w:val="center"/>
          </w:tcPr>
          <w:p w14:paraId="142190A5" w14:textId="6C0EE1A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997" w:type="pct"/>
            <w:vAlign w:val="center"/>
          </w:tcPr>
          <w:p w14:paraId="66B6BB04" w14:textId="3A4D09FF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376" w:type="pct"/>
            <w:vAlign w:val="center"/>
          </w:tcPr>
          <w:p w14:paraId="4D487B78" w14:textId="6F556B1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424" w:type="pct"/>
            <w:vAlign w:val="center"/>
          </w:tcPr>
          <w:p w14:paraId="0B3187AF" w14:textId="4AAC410D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77" w:type="pct"/>
            <w:vAlign w:val="center"/>
          </w:tcPr>
          <w:p w14:paraId="062F0863" w14:textId="4E8147F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037" w:type="pct"/>
            <w:vAlign w:val="center"/>
          </w:tcPr>
          <w:p w14:paraId="55618033" w14:textId="695FB243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424" w:type="pct"/>
            <w:vAlign w:val="center"/>
          </w:tcPr>
          <w:p w14:paraId="350BDBCC" w14:textId="177EA2D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1083" w:type="pct"/>
            <w:vAlign w:val="center"/>
          </w:tcPr>
          <w:p w14:paraId="7CB1A8AB" w14:textId="703A9B4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236290" w:rsidRPr="00051143" w14:paraId="01806CAE" w14:textId="46A0B37D" w:rsidTr="00DC61F1">
        <w:trPr>
          <w:trHeight w:val="71"/>
        </w:trPr>
        <w:tc>
          <w:tcPr>
            <w:tcW w:w="282" w:type="pct"/>
          </w:tcPr>
          <w:p w14:paraId="04958810" w14:textId="2BBE0BC8" w:rsidR="00A61D20" w:rsidRPr="00051143" w:rsidRDefault="00A61D20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BTE302</w:t>
            </w:r>
          </w:p>
        </w:tc>
        <w:tc>
          <w:tcPr>
            <w:tcW w:w="997" w:type="pct"/>
          </w:tcPr>
          <w:p w14:paraId="779172C0" w14:textId="6FF5CEB3" w:rsidR="00A61D20" w:rsidRPr="00051143" w:rsidRDefault="00A61D20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Makro Ekonomi</w:t>
            </w:r>
          </w:p>
        </w:tc>
        <w:tc>
          <w:tcPr>
            <w:tcW w:w="376" w:type="pct"/>
          </w:tcPr>
          <w:p w14:paraId="7FCB9ACD" w14:textId="3E78B674" w:rsidR="00A61D20" w:rsidRPr="00051143" w:rsidRDefault="00F81E0D" w:rsidP="00A97BB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21EC1EA5" w14:textId="70B58C13" w:rsidR="00A61D20" w:rsidRPr="00051143" w:rsidRDefault="00A61D20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19.04.2024</w:t>
            </w:r>
          </w:p>
        </w:tc>
        <w:tc>
          <w:tcPr>
            <w:tcW w:w="377" w:type="pct"/>
          </w:tcPr>
          <w:p w14:paraId="7A60732F" w14:textId="644A206D" w:rsidR="00A61D20" w:rsidRPr="00051143" w:rsidRDefault="00A61D20" w:rsidP="003E6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16.00-17.00</w:t>
            </w:r>
          </w:p>
        </w:tc>
        <w:tc>
          <w:tcPr>
            <w:tcW w:w="1037" w:type="pct"/>
          </w:tcPr>
          <w:p w14:paraId="612FCAB5" w14:textId="3B5CDEB7" w:rsidR="00A61D20" w:rsidRPr="00051143" w:rsidRDefault="00A61D20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424" w:type="pct"/>
          </w:tcPr>
          <w:p w14:paraId="6982480F" w14:textId="7CDD57F1" w:rsidR="00A61D20" w:rsidRPr="00051143" w:rsidRDefault="00A61D20" w:rsidP="0005114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1E12ADA3" w14:textId="1C3DAF5F" w:rsidR="00A61D20" w:rsidRPr="00051143" w:rsidRDefault="00A61D20" w:rsidP="0005114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Arş. Gör. </w:t>
            </w:r>
            <w:r>
              <w:rPr>
                <w:sz w:val="18"/>
                <w:szCs w:val="18"/>
              </w:rPr>
              <w:t xml:space="preserve">Semiha Ç., Aynur B., </w:t>
            </w:r>
            <w:r w:rsidRPr="00051143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atice </w:t>
            </w:r>
            <w:r w:rsidRPr="00051143"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236290" w:rsidRPr="00051143" w14:paraId="3853F335" w14:textId="4D9BF6EB" w:rsidTr="00DC61F1">
        <w:trPr>
          <w:trHeight w:val="71"/>
        </w:trPr>
        <w:tc>
          <w:tcPr>
            <w:tcW w:w="282" w:type="pct"/>
          </w:tcPr>
          <w:p w14:paraId="09D252CD" w14:textId="7CE2C2EE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BTE304</w:t>
            </w:r>
          </w:p>
        </w:tc>
        <w:tc>
          <w:tcPr>
            <w:tcW w:w="997" w:type="pct"/>
          </w:tcPr>
          <w:p w14:paraId="64BF459B" w14:textId="72B2483F" w:rsidR="00A61D20" w:rsidRPr="00051143" w:rsidRDefault="00A61D20" w:rsidP="00A61D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Üretim Ekonomisi</w:t>
            </w:r>
          </w:p>
        </w:tc>
        <w:tc>
          <w:tcPr>
            <w:tcW w:w="376" w:type="pct"/>
          </w:tcPr>
          <w:p w14:paraId="05147E87" w14:textId="37FC4527" w:rsidR="00A61D20" w:rsidRPr="00051143" w:rsidRDefault="00424EA0" w:rsidP="00A97BB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424" w:type="pct"/>
          </w:tcPr>
          <w:p w14:paraId="18DE41EC" w14:textId="40FEABE0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16.04.2024</w:t>
            </w:r>
          </w:p>
        </w:tc>
        <w:tc>
          <w:tcPr>
            <w:tcW w:w="377" w:type="pct"/>
          </w:tcPr>
          <w:p w14:paraId="2193C2D1" w14:textId="1BE3070E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</w:t>
            </w:r>
            <w:r w:rsidR="00E40506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5</w:t>
            </w: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.00-1</w:t>
            </w:r>
            <w:r w:rsidR="00E40506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6</w:t>
            </w: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037" w:type="pct"/>
          </w:tcPr>
          <w:p w14:paraId="3CA59BBA" w14:textId="4461BFAE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24" w:type="pct"/>
          </w:tcPr>
          <w:p w14:paraId="285D3B7D" w14:textId="64EEE60F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735C71C1" w14:textId="1736A15A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6D79BEC9" w14:textId="3C84F7E4" w:rsidTr="00DC61F1">
        <w:trPr>
          <w:trHeight w:val="70"/>
        </w:trPr>
        <w:tc>
          <w:tcPr>
            <w:tcW w:w="282" w:type="pct"/>
          </w:tcPr>
          <w:p w14:paraId="07A5FA6B" w14:textId="33462DE5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BTE306</w:t>
            </w:r>
          </w:p>
        </w:tc>
        <w:tc>
          <w:tcPr>
            <w:tcW w:w="997" w:type="pct"/>
          </w:tcPr>
          <w:p w14:paraId="05849D43" w14:textId="2BCC7CEE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Ekonomistler İçin İstatistik</w:t>
            </w:r>
          </w:p>
        </w:tc>
        <w:tc>
          <w:tcPr>
            <w:tcW w:w="376" w:type="pct"/>
          </w:tcPr>
          <w:p w14:paraId="7C20261C" w14:textId="63F5A7CE" w:rsidR="00A61D20" w:rsidRPr="00051143" w:rsidRDefault="00424EA0" w:rsidP="00A97BB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Test</w:t>
            </w:r>
          </w:p>
        </w:tc>
        <w:tc>
          <w:tcPr>
            <w:tcW w:w="424" w:type="pct"/>
          </w:tcPr>
          <w:p w14:paraId="4B91C445" w14:textId="7E46C5D3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17.04.2024</w:t>
            </w:r>
          </w:p>
        </w:tc>
        <w:tc>
          <w:tcPr>
            <w:tcW w:w="377" w:type="pct"/>
          </w:tcPr>
          <w:p w14:paraId="322355FF" w14:textId="669F2830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09.00-10.00</w:t>
            </w:r>
          </w:p>
        </w:tc>
        <w:tc>
          <w:tcPr>
            <w:tcW w:w="1037" w:type="pct"/>
          </w:tcPr>
          <w:p w14:paraId="10A6E3B1" w14:textId="40BD5E74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424" w:type="pct"/>
          </w:tcPr>
          <w:p w14:paraId="60C90228" w14:textId="3BFCA87D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5426CC8E" w14:textId="0686595C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0818C9E6" w14:textId="6F823E8C" w:rsidTr="00DC61F1">
        <w:trPr>
          <w:trHeight w:val="70"/>
        </w:trPr>
        <w:tc>
          <w:tcPr>
            <w:tcW w:w="282" w:type="pct"/>
          </w:tcPr>
          <w:p w14:paraId="72991BC7" w14:textId="210D0B42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BTE308</w:t>
            </w:r>
          </w:p>
        </w:tc>
        <w:tc>
          <w:tcPr>
            <w:tcW w:w="997" w:type="pct"/>
          </w:tcPr>
          <w:p w14:paraId="76CB9DBF" w14:textId="0B58EEF4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Muhasebesi</w:t>
            </w:r>
          </w:p>
        </w:tc>
        <w:tc>
          <w:tcPr>
            <w:tcW w:w="376" w:type="pct"/>
          </w:tcPr>
          <w:p w14:paraId="0A14E8FC" w14:textId="62338458" w:rsidR="00A61D20" w:rsidRPr="00051143" w:rsidRDefault="00424EA0" w:rsidP="00A97BB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7C6F9D59" w14:textId="7863071D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17.04.2024</w:t>
            </w:r>
          </w:p>
        </w:tc>
        <w:tc>
          <w:tcPr>
            <w:tcW w:w="377" w:type="pct"/>
          </w:tcPr>
          <w:p w14:paraId="60F44E00" w14:textId="4BF661B0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13.00-14.00</w:t>
            </w:r>
          </w:p>
        </w:tc>
        <w:tc>
          <w:tcPr>
            <w:tcW w:w="1037" w:type="pct"/>
          </w:tcPr>
          <w:p w14:paraId="17613AC8" w14:textId="31CA0D08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Dr. Öğr. Üyesi Mücahit PAKSOY </w:t>
            </w:r>
          </w:p>
        </w:tc>
        <w:tc>
          <w:tcPr>
            <w:tcW w:w="424" w:type="pct"/>
          </w:tcPr>
          <w:p w14:paraId="5467D391" w14:textId="66D8917C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72A66E54" w14:textId="1AC2DB12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6C1D11D0" w14:textId="75E374E3" w:rsidTr="00DC61F1">
        <w:trPr>
          <w:trHeight w:val="71"/>
        </w:trPr>
        <w:tc>
          <w:tcPr>
            <w:tcW w:w="282" w:type="pct"/>
          </w:tcPr>
          <w:p w14:paraId="3A063BB8" w14:textId="34A74D7C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BTE310</w:t>
            </w:r>
          </w:p>
        </w:tc>
        <w:tc>
          <w:tcPr>
            <w:tcW w:w="997" w:type="pct"/>
          </w:tcPr>
          <w:p w14:paraId="1C2DE068" w14:textId="7066ADBF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İşletmelerinin Finansmanı</w:t>
            </w:r>
          </w:p>
        </w:tc>
        <w:tc>
          <w:tcPr>
            <w:tcW w:w="376" w:type="pct"/>
          </w:tcPr>
          <w:p w14:paraId="6EA4B97C" w14:textId="6D68FD22" w:rsidR="00A61D20" w:rsidRPr="00051143" w:rsidRDefault="00424EA0" w:rsidP="00A97BB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424" w:type="pct"/>
          </w:tcPr>
          <w:p w14:paraId="2706B21A" w14:textId="5F3AD25A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19.04.2024</w:t>
            </w:r>
          </w:p>
        </w:tc>
        <w:tc>
          <w:tcPr>
            <w:tcW w:w="377" w:type="pct"/>
          </w:tcPr>
          <w:p w14:paraId="46EB4B63" w14:textId="33CC13AD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10.00-11.00</w:t>
            </w:r>
          </w:p>
        </w:tc>
        <w:tc>
          <w:tcPr>
            <w:tcW w:w="1037" w:type="pct"/>
          </w:tcPr>
          <w:p w14:paraId="4BB7FACB" w14:textId="18E4A3C0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424" w:type="pct"/>
          </w:tcPr>
          <w:p w14:paraId="4E981996" w14:textId="1D52263A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320829B8" w14:textId="7EEECFAB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682BEA9D" w14:textId="7E35380E" w:rsidTr="00DC61F1">
        <w:trPr>
          <w:trHeight w:val="70"/>
        </w:trPr>
        <w:tc>
          <w:tcPr>
            <w:tcW w:w="282" w:type="pct"/>
          </w:tcPr>
          <w:p w14:paraId="5BAEF460" w14:textId="29657396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BTE313</w:t>
            </w:r>
          </w:p>
        </w:tc>
        <w:tc>
          <w:tcPr>
            <w:tcW w:w="997" w:type="pct"/>
          </w:tcPr>
          <w:p w14:paraId="61E1EFC6" w14:textId="46729EC7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Mesleki Uygulama I</w:t>
            </w:r>
          </w:p>
        </w:tc>
        <w:tc>
          <w:tcPr>
            <w:tcW w:w="376" w:type="pct"/>
          </w:tcPr>
          <w:p w14:paraId="246A7B1C" w14:textId="6FC3E108" w:rsidR="00A61D20" w:rsidRPr="00051143" w:rsidRDefault="00424EA0" w:rsidP="00A9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</w:t>
            </w:r>
          </w:p>
        </w:tc>
        <w:tc>
          <w:tcPr>
            <w:tcW w:w="424" w:type="pct"/>
            <w:shd w:val="clear" w:color="auto" w:fill="auto"/>
          </w:tcPr>
          <w:p w14:paraId="43E73B95" w14:textId="406CAE60" w:rsidR="00A61D20" w:rsidRPr="0005114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19.04.2024</w:t>
            </w:r>
          </w:p>
        </w:tc>
        <w:tc>
          <w:tcPr>
            <w:tcW w:w="377" w:type="pct"/>
            <w:shd w:val="clear" w:color="auto" w:fill="auto"/>
          </w:tcPr>
          <w:p w14:paraId="18E58FEF" w14:textId="07EED0FF" w:rsidR="00A61D20" w:rsidRPr="0005114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17.00-18.00</w:t>
            </w:r>
          </w:p>
        </w:tc>
        <w:tc>
          <w:tcPr>
            <w:tcW w:w="1037" w:type="pct"/>
          </w:tcPr>
          <w:p w14:paraId="39CF7E45" w14:textId="7A614B8A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Bölüm Öğretim Üyeleri </w:t>
            </w:r>
          </w:p>
        </w:tc>
        <w:tc>
          <w:tcPr>
            <w:tcW w:w="424" w:type="pct"/>
          </w:tcPr>
          <w:p w14:paraId="6579A95B" w14:textId="73915349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5AB46479" w14:textId="1F40115D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2825415F" w14:textId="557F6BAB" w:rsidTr="00DC61F1">
        <w:trPr>
          <w:trHeight w:val="70"/>
        </w:trPr>
        <w:tc>
          <w:tcPr>
            <w:tcW w:w="282" w:type="pct"/>
          </w:tcPr>
          <w:p w14:paraId="32415120" w14:textId="41E45E68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BTE316</w:t>
            </w:r>
          </w:p>
        </w:tc>
        <w:tc>
          <w:tcPr>
            <w:tcW w:w="997" w:type="pct"/>
          </w:tcPr>
          <w:p w14:paraId="0ED1F625" w14:textId="5DFC7A3E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Bitki Besleme ve Gübreleme (Seç.)</w:t>
            </w:r>
          </w:p>
        </w:tc>
        <w:tc>
          <w:tcPr>
            <w:tcW w:w="376" w:type="pct"/>
          </w:tcPr>
          <w:p w14:paraId="6C710D4F" w14:textId="4016FF65" w:rsidR="00A61D20" w:rsidRPr="00051143" w:rsidRDefault="00B94FEA" w:rsidP="00A97BB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424" w:type="pct"/>
          </w:tcPr>
          <w:p w14:paraId="27DCA1CA" w14:textId="240199AB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18.04.2024</w:t>
            </w:r>
          </w:p>
        </w:tc>
        <w:tc>
          <w:tcPr>
            <w:tcW w:w="377" w:type="pct"/>
          </w:tcPr>
          <w:p w14:paraId="56378CA3" w14:textId="698A9B50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13.00-14.00</w:t>
            </w:r>
          </w:p>
        </w:tc>
        <w:tc>
          <w:tcPr>
            <w:tcW w:w="1037" w:type="pct"/>
          </w:tcPr>
          <w:p w14:paraId="2C1B2348" w14:textId="20D92A8A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Dr. Öğr. Üyesi Ömer Faruk DEMİR </w:t>
            </w:r>
          </w:p>
        </w:tc>
        <w:tc>
          <w:tcPr>
            <w:tcW w:w="424" w:type="pct"/>
          </w:tcPr>
          <w:p w14:paraId="7940B0AF" w14:textId="29351E04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145266AD" w14:textId="705FA303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5AB73A1B" w14:textId="3839AF60" w:rsidTr="00DC61F1">
        <w:trPr>
          <w:trHeight w:val="64"/>
        </w:trPr>
        <w:tc>
          <w:tcPr>
            <w:tcW w:w="282" w:type="pct"/>
          </w:tcPr>
          <w:p w14:paraId="3849A68A" w14:textId="064DB138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BTE318</w:t>
            </w:r>
          </w:p>
        </w:tc>
        <w:tc>
          <w:tcPr>
            <w:tcW w:w="997" w:type="pct"/>
          </w:tcPr>
          <w:p w14:paraId="7C86CB7A" w14:textId="73BD1497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Organik ve Sürdürülebilir Tarım (Seç.)</w:t>
            </w:r>
          </w:p>
        </w:tc>
        <w:tc>
          <w:tcPr>
            <w:tcW w:w="376" w:type="pct"/>
          </w:tcPr>
          <w:p w14:paraId="7021D06D" w14:textId="489CEE76" w:rsidR="00A61D20" w:rsidRPr="00051143" w:rsidRDefault="00424EA0" w:rsidP="00A97B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5A39153C" w14:textId="481887E2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15.04.2024</w:t>
            </w:r>
          </w:p>
        </w:tc>
        <w:tc>
          <w:tcPr>
            <w:tcW w:w="377" w:type="pct"/>
          </w:tcPr>
          <w:p w14:paraId="5AF079D5" w14:textId="41ED383C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</w:t>
            </w:r>
            <w:r w:rsidR="00E40506">
              <w:rPr>
                <w:sz w:val="18"/>
                <w:szCs w:val="18"/>
              </w:rPr>
              <w:t>6</w:t>
            </w:r>
            <w:r w:rsidRPr="00051143">
              <w:rPr>
                <w:sz w:val="18"/>
                <w:szCs w:val="18"/>
              </w:rPr>
              <w:t>.00-1</w:t>
            </w:r>
            <w:r w:rsidR="00E40506">
              <w:rPr>
                <w:sz w:val="18"/>
                <w:szCs w:val="18"/>
              </w:rPr>
              <w:t>7</w:t>
            </w:r>
            <w:r w:rsidRPr="00051143">
              <w:rPr>
                <w:sz w:val="18"/>
                <w:szCs w:val="18"/>
              </w:rPr>
              <w:t>.00</w:t>
            </w:r>
          </w:p>
        </w:tc>
        <w:tc>
          <w:tcPr>
            <w:tcW w:w="1037" w:type="pct"/>
          </w:tcPr>
          <w:p w14:paraId="567ED4D1" w14:textId="69E8A4F9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Leyla İDİKUT</w:t>
            </w:r>
          </w:p>
        </w:tc>
        <w:tc>
          <w:tcPr>
            <w:tcW w:w="424" w:type="pct"/>
          </w:tcPr>
          <w:p w14:paraId="2879BD86" w14:textId="75CD5B16" w:rsidR="00A61D20" w:rsidRPr="00CD57F4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1809B604" w14:textId="1FC2B094" w:rsidR="00A61D20" w:rsidRPr="00051143" w:rsidRDefault="00A61D20" w:rsidP="00236290">
            <w:pPr>
              <w:spacing w:after="0" w:line="240" w:lineRule="auto"/>
              <w:ind w:right="-110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</w:t>
            </w:r>
            <w:r w:rsidR="00236290">
              <w:rPr>
                <w:sz w:val="18"/>
                <w:szCs w:val="18"/>
              </w:rPr>
              <w:t xml:space="preserve"> </w:t>
            </w:r>
            <w:r w:rsidRPr="00FD09E2">
              <w:rPr>
                <w:sz w:val="18"/>
                <w:szCs w:val="18"/>
              </w:rPr>
              <w:t xml:space="preserve">Semiha Ç., Aynur B., Hatice Ç. </w:t>
            </w:r>
          </w:p>
        </w:tc>
      </w:tr>
      <w:tr w:rsidR="00DC61F1" w:rsidRPr="00051143" w14:paraId="39B9059B" w14:textId="77777777" w:rsidTr="00DC61F1">
        <w:trPr>
          <w:trHeight w:val="64"/>
        </w:trPr>
        <w:tc>
          <w:tcPr>
            <w:tcW w:w="282" w:type="pct"/>
          </w:tcPr>
          <w:p w14:paraId="56C727A1" w14:textId="3E699C98" w:rsidR="00DC61F1" w:rsidRPr="00051143" w:rsidRDefault="00DC61F1" w:rsidP="00DC6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BOZ332</w:t>
            </w:r>
          </w:p>
        </w:tc>
        <w:tc>
          <w:tcPr>
            <w:tcW w:w="997" w:type="pct"/>
          </w:tcPr>
          <w:p w14:paraId="314826FA" w14:textId="40C2D894" w:rsidR="00DC61F1" w:rsidRPr="00051143" w:rsidRDefault="00DC61F1" w:rsidP="00DC61F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Mesleki İngilizce II (Seç.)</w:t>
            </w:r>
          </w:p>
        </w:tc>
        <w:tc>
          <w:tcPr>
            <w:tcW w:w="376" w:type="pct"/>
          </w:tcPr>
          <w:p w14:paraId="380C1658" w14:textId="29F956E6" w:rsidR="00DC61F1" w:rsidRDefault="00DC61F1" w:rsidP="00DC61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424" w:type="pct"/>
          </w:tcPr>
          <w:p w14:paraId="42C1F96C" w14:textId="36F140E7" w:rsidR="00DC61F1" w:rsidRPr="00DC61F1" w:rsidRDefault="00DC61F1" w:rsidP="00DC61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>16.04.2024</w:t>
            </w:r>
          </w:p>
        </w:tc>
        <w:tc>
          <w:tcPr>
            <w:tcW w:w="377" w:type="pct"/>
          </w:tcPr>
          <w:p w14:paraId="268A7AB4" w14:textId="6AF7DADA" w:rsidR="00DC61F1" w:rsidRPr="00DC61F1" w:rsidRDefault="00DC61F1" w:rsidP="00DC61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DC61F1">
              <w:rPr>
                <w:sz w:val="18"/>
                <w:szCs w:val="18"/>
              </w:rPr>
              <w:t>.00-1</w:t>
            </w:r>
            <w:r>
              <w:rPr>
                <w:sz w:val="18"/>
                <w:szCs w:val="18"/>
              </w:rPr>
              <w:t>5</w:t>
            </w:r>
            <w:r w:rsidRPr="00DC61F1">
              <w:rPr>
                <w:sz w:val="18"/>
                <w:szCs w:val="18"/>
              </w:rPr>
              <w:t>.00</w:t>
            </w:r>
          </w:p>
        </w:tc>
        <w:tc>
          <w:tcPr>
            <w:tcW w:w="1037" w:type="pct"/>
          </w:tcPr>
          <w:p w14:paraId="29921665" w14:textId="02F78A9B" w:rsidR="00DC61F1" w:rsidRPr="00DC61F1" w:rsidRDefault="00DC61F1" w:rsidP="00DC61F1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DC61F1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24" w:type="pct"/>
          </w:tcPr>
          <w:p w14:paraId="6471F3B6" w14:textId="6D8D12EE" w:rsidR="00DC61F1" w:rsidRPr="00DC61F1" w:rsidRDefault="00DC61F1" w:rsidP="00DC61F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>ZF131- ZF134</w:t>
            </w:r>
          </w:p>
        </w:tc>
        <w:tc>
          <w:tcPr>
            <w:tcW w:w="1083" w:type="pct"/>
          </w:tcPr>
          <w:p w14:paraId="029F70DA" w14:textId="4193D827" w:rsidR="00DC61F1" w:rsidRPr="00DC61F1" w:rsidRDefault="00DC61F1" w:rsidP="00DC61F1">
            <w:pPr>
              <w:spacing w:after="0" w:line="240" w:lineRule="auto"/>
              <w:ind w:right="-110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 xml:space="preserve">Arş. Gör. Semiha Ç. </w:t>
            </w:r>
          </w:p>
        </w:tc>
      </w:tr>
    </w:tbl>
    <w:p w14:paraId="371DD6AD" w14:textId="77777777" w:rsidR="004C4240" w:rsidRPr="00E32356" w:rsidRDefault="000A68ED" w:rsidP="003E67A3">
      <w:pPr>
        <w:spacing w:before="120" w:after="120"/>
        <w:rPr>
          <w:b/>
        </w:rPr>
      </w:pPr>
      <w:r w:rsidRPr="00E32356">
        <w:rPr>
          <w:b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6"/>
        <w:gridCol w:w="3127"/>
        <w:gridCol w:w="1046"/>
        <w:gridCol w:w="1026"/>
        <w:gridCol w:w="1087"/>
        <w:gridCol w:w="3251"/>
        <w:gridCol w:w="1422"/>
        <w:gridCol w:w="3230"/>
      </w:tblGrid>
      <w:tr w:rsidR="00236290" w:rsidRPr="00051143" w14:paraId="04C50ECB" w14:textId="0B7E20E8" w:rsidTr="009538E1">
        <w:trPr>
          <w:trHeight w:val="70"/>
        </w:trPr>
        <w:tc>
          <w:tcPr>
            <w:tcW w:w="275" w:type="pct"/>
            <w:vAlign w:val="center"/>
          </w:tcPr>
          <w:p w14:paraId="0EC1866A" w14:textId="3DC3B1F1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045" w:type="pct"/>
            <w:vAlign w:val="center"/>
          </w:tcPr>
          <w:p w14:paraId="314E42A3" w14:textId="47F0E15A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327" w:type="pct"/>
            <w:vAlign w:val="center"/>
          </w:tcPr>
          <w:p w14:paraId="788A4A91" w14:textId="5C5E7BF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42" w:type="pct"/>
            <w:vAlign w:val="center"/>
          </w:tcPr>
          <w:p w14:paraId="225F2E8C" w14:textId="41F1E92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69" w:type="pct"/>
            <w:vAlign w:val="center"/>
          </w:tcPr>
          <w:p w14:paraId="388987B4" w14:textId="7044E3F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086" w:type="pct"/>
            <w:vAlign w:val="center"/>
          </w:tcPr>
          <w:p w14:paraId="0F27CBE0" w14:textId="60515680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477" w:type="pct"/>
            <w:vAlign w:val="center"/>
          </w:tcPr>
          <w:p w14:paraId="569D686F" w14:textId="1363C5F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1079" w:type="pct"/>
            <w:vAlign w:val="center"/>
          </w:tcPr>
          <w:p w14:paraId="00C11DE8" w14:textId="463ABE2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236290" w:rsidRPr="00051143" w14:paraId="20491F16" w14:textId="0BA4F48C" w:rsidTr="009538E1">
        <w:trPr>
          <w:trHeight w:val="70"/>
        </w:trPr>
        <w:tc>
          <w:tcPr>
            <w:tcW w:w="275" w:type="pct"/>
          </w:tcPr>
          <w:p w14:paraId="16D540FD" w14:textId="02E53031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BTE454</w:t>
            </w:r>
          </w:p>
        </w:tc>
        <w:tc>
          <w:tcPr>
            <w:tcW w:w="1045" w:type="pct"/>
          </w:tcPr>
          <w:p w14:paraId="0E2AE914" w14:textId="23EB8487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Tarıma Dayalı Sanayi İşletmeleri (Seç.)</w:t>
            </w:r>
          </w:p>
        </w:tc>
        <w:tc>
          <w:tcPr>
            <w:tcW w:w="327" w:type="pct"/>
          </w:tcPr>
          <w:p w14:paraId="0F84AD99" w14:textId="462B3186" w:rsidR="00A61D20" w:rsidRPr="00051143" w:rsidRDefault="00424EA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1F3C5C77" w14:textId="6C5B8EDD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18.04.2024</w:t>
            </w:r>
          </w:p>
        </w:tc>
        <w:tc>
          <w:tcPr>
            <w:tcW w:w="369" w:type="pct"/>
          </w:tcPr>
          <w:p w14:paraId="69B3FD8C" w14:textId="51AB9315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10.</w:t>
            </w:r>
            <w:r w:rsidR="00CF0E4F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3</w:t>
            </w: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0-11.</w:t>
            </w:r>
            <w:r w:rsidR="00CF0E4F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3</w:t>
            </w: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086" w:type="pct"/>
          </w:tcPr>
          <w:p w14:paraId="3912C62B" w14:textId="6657E265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477" w:type="pct"/>
          </w:tcPr>
          <w:p w14:paraId="7E25C453" w14:textId="5562BC31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5246593B" w14:textId="250B84F9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776F4E66" w14:textId="6FD9FE84" w:rsidTr="009538E1">
        <w:trPr>
          <w:trHeight w:val="70"/>
        </w:trPr>
        <w:tc>
          <w:tcPr>
            <w:tcW w:w="275" w:type="pct"/>
          </w:tcPr>
          <w:p w14:paraId="303A6310" w14:textId="35614499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BTE456</w:t>
            </w:r>
          </w:p>
        </w:tc>
        <w:tc>
          <w:tcPr>
            <w:tcW w:w="1045" w:type="pct"/>
          </w:tcPr>
          <w:p w14:paraId="4AF72F02" w14:textId="6A623322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Pazarlama</w:t>
            </w:r>
          </w:p>
        </w:tc>
        <w:tc>
          <w:tcPr>
            <w:tcW w:w="327" w:type="pct"/>
          </w:tcPr>
          <w:p w14:paraId="773E5DF2" w14:textId="37EE3D0F" w:rsidR="00A61D20" w:rsidRPr="00051143" w:rsidRDefault="00424EA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</w:t>
            </w:r>
            <w:r w:rsidR="00DC61F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lasik/Test</w:t>
            </w:r>
          </w:p>
        </w:tc>
        <w:tc>
          <w:tcPr>
            <w:tcW w:w="342" w:type="pct"/>
          </w:tcPr>
          <w:p w14:paraId="07D34389" w14:textId="70047D0D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19.04.2024</w:t>
            </w:r>
          </w:p>
        </w:tc>
        <w:tc>
          <w:tcPr>
            <w:tcW w:w="369" w:type="pct"/>
          </w:tcPr>
          <w:p w14:paraId="4ED29026" w14:textId="4B0660AA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11.00-12.00</w:t>
            </w:r>
          </w:p>
        </w:tc>
        <w:tc>
          <w:tcPr>
            <w:tcW w:w="1086" w:type="pct"/>
          </w:tcPr>
          <w:p w14:paraId="7EF0D02D" w14:textId="7E60648C" w:rsidR="00A61D20" w:rsidRPr="00051143" w:rsidRDefault="00A61D20" w:rsidP="00A61D20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Prof. Dr. Cuma AKBAY</w:t>
            </w:r>
          </w:p>
        </w:tc>
        <w:tc>
          <w:tcPr>
            <w:tcW w:w="477" w:type="pct"/>
          </w:tcPr>
          <w:p w14:paraId="567A8D2F" w14:textId="47DA910C" w:rsidR="00A61D20" w:rsidRPr="00C349C7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1905FA74" w14:textId="7E2C3C63" w:rsidR="00A61D20" w:rsidRPr="00051143" w:rsidRDefault="00A61D20" w:rsidP="00A61D20">
            <w:pPr>
              <w:spacing w:after="0" w:line="240" w:lineRule="auto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49A2DDFB" w14:textId="1565E838" w:rsidTr="009538E1">
        <w:trPr>
          <w:trHeight w:val="70"/>
        </w:trPr>
        <w:tc>
          <w:tcPr>
            <w:tcW w:w="275" w:type="pct"/>
          </w:tcPr>
          <w:p w14:paraId="041F893B" w14:textId="39784415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BTE458</w:t>
            </w:r>
          </w:p>
        </w:tc>
        <w:tc>
          <w:tcPr>
            <w:tcW w:w="1045" w:type="pct"/>
          </w:tcPr>
          <w:p w14:paraId="48E05EBF" w14:textId="67F93796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Tarımsal Yayım ve İletişim</w:t>
            </w:r>
          </w:p>
        </w:tc>
        <w:tc>
          <w:tcPr>
            <w:tcW w:w="327" w:type="pct"/>
          </w:tcPr>
          <w:p w14:paraId="57EE9DD2" w14:textId="6E9D398F" w:rsidR="00A61D20" w:rsidRPr="00051143" w:rsidRDefault="00DC61F1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DC61F1">
              <w:rPr>
                <w:rFonts w:eastAsia="Times New Roman" w:cs="Times New Roman"/>
                <w:color w:val="auto"/>
                <w:sz w:val="18"/>
                <w:szCs w:val="18"/>
              </w:rPr>
              <w:t>Klasik/Test</w:t>
            </w:r>
          </w:p>
        </w:tc>
        <w:tc>
          <w:tcPr>
            <w:tcW w:w="342" w:type="pct"/>
          </w:tcPr>
          <w:p w14:paraId="629F95B5" w14:textId="2EA7016E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19.04.2024</w:t>
            </w:r>
          </w:p>
        </w:tc>
        <w:tc>
          <w:tcPr>
            <w:tcW w:w="369" w:type="pct"/>
          </w:tcPr>
          <w:p w14:paraId="1F3F362B" w14:textId="046EEFAA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14.00-15.00</w:t>
            </w:r>
          </w:p>
        </w:tc>
        <w:tc>
          <w:tcPr>
            <w:tcW w:w="1086" w:type="pct"/>
          </w:tcPr>
          <w:p w14:paraId="570DDB4C" w14:textId="6DDBE8D3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C</w:t>
            </w:r>
            <w:r w:rsidR="00236290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KAYNAKÇI</w:t>
            </w:r>
            <w:r w:rsidRPr="00051143">
              <w:rPr>
                <w:sz w:val="18"/>
                <w:szCs w:val="18"/>
              </w:rPr>
              <w:t xml:space="preserve"> BAYDAR</w:t>
            </w:r>
          </w:p>
        </w:tc>
        <w:tc>
          <w:tcPr>
            <w:tcW w:w="477" w:type="pct"/>
          </w:tcPr>
          <w:p w14:paraId="33913A55" w14:textId="26FB4CC2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018A690A" w14:textId="1009FF41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5C19E766" w14:textId="35EC5D0E" w:rsidTr="009538E1">
        <w:trPr>
          <w:trHeight w:val="70"/>
        </w:trPr>
        <w:tc>
          <w:tcPr>
            <w:tcW w:w="275" w:type="pct"/>
          </w:tcPr>
          <w:p w14:paraId="082ACB31" w14:textId="36E35AF7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BTE462</w:t>
            </w:r>
          </w:p>
        </w:tc>
        <w:tc>
          <w:tcPr>
            <w:tcW w:w="1045" w:type="pct"/>
          </w:tcPr>
          <w:p w14:paraId="6CC1C494" w14:textId="7BD4302C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Mezuniyet Çalışması I</w:t>
            </w:r>
          </w:p>
        </w:tc>
        <w:tc>
          <w:tcPr>
            <w:tcW w:w="327" w:type="pct"/>
          </w:tcPr>
          <w:p w14:paraId="652F7771" w14:textId="7D510CCC" w:rsidR="00A61D20" w:rsidRPr="00051143" w:rsidRDefault="00424EA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Ödev </w:t>
            </w:r>
          </w:p>
        </w:tc>
        <w:tc>
          <w:tcPr>
            <w:tcW w:w="342" w:type="pct"/>
            <w:shd w:val="clear" w:color="auto" w:fill="auto"/>
          </w:tcPr>
          <w:p w14:paraId="609F614B" w14:textId="7829585A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20.04.2024</w:t>
            </w:r>
          </w:p>
        </w:tc>
        <w:tc>
          <w:tcPr>
            <w:tcW w:w="369" w:type="pct"/>
            <w:shd w:val="clear" w:color="auto" w:fill="auto"/>
          </w:tcPr>
          <w:p w14:paraId="5D645A14" w14:textId="68FB0401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</w:t>
            </w:r>
            <w:r w:rsidR="000C7BC3">
              <w:rPr>
                <w:sz w:val="18"/>
                <w:szCs w:val="18"/>
              </w:rPr>
              <w:t>9</w:t>
            </w:r>
            <w:r w:rsidRPr="00051143">
              <w:rPr>
                <w:sz w:val="18"/>
                <w:szCs w:val="18"/>
              </w:rPr>
              <w:t>.00-</w:t>
            </w:r>
            <w:r w:rsidR="000C7BC3">
              <w:rPr>
                <w:sz w:val="18"/>
                <w:szCs w:val="18"/>
              </w:rPr>
              <w:t>20</w:t>
            </w:r>
            <w:r w:rsidRPr="00051143">
              <w:rPr>
                <w:sz w:val="18"/>
                <w:szCs w:val="18"/>
              </w:rPr>
              <w:t>.00</w:t>
            </w:r>
          </w:p>
        </w:tc>
        <w:tc>
          <w:tcPr>
            <w:tcW w:w="1086" w:type="pct"/>
          </w:tcPr>
          <w:p w14:paraId="6DE09751" w14:textId="1191AE53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477" w:type="pct"/>
          </w:tcPr>
          <w:p w14:paraId="79AEF6FD" w14:textId="11BC6853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47BAB34F" w14:textId="02E86A36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0A70B2E4" w14:textId="607DBF1B" w:rsidTr="009538E1">
        <w:trPr>
          <w:trHeight w:val="70"/>
        </w:trPr>
        <w:tc>
          <w:tcPr>
            <w:tcW w:w="275" w:type="pct"/>
          </w:tcPr>
          <w:p w14:paraId="68CF2053" w14:textId="78108797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BTE464</w:t>
            </w:r>
          </w:p>
        </w:tc>
        <w:tc>
          <w:tcPr>
            <w:tcW w:w="1045" w:type="pct"/>
          </w:tcPr>
          <w:p w14:paraId="6D17FC0C" w14:textId="097B9A65" w:rsidR="00A61D20" w:rsidRPr="00051143" w:rsidRDefault="00A61D20" w:rsidP="00A61D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Kırsal Kalkınma (Seç.)</w:t>
            </w:r>
          </w:p>
        </w:tc>
        <w:tc>
          <w:tcPr>
            <w:tcW w:w="327" w:type="pct"/>
          </w:tcPr>
          <w:p w14:paraId="2C5C139D" w14:textId="798E6953" w:rsidR="00A61D20" w:rsidRPr="00051143" w:rsidRDefault="009538E1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4C2D47C7" w14:textId="690628E7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18.04.2024</w:t>
            </w:r>
          </w:p>
        </w:tc>
        <w:tc>
          <w:tcPr>
            <w:tcW w:w="369" w:type="pct"/>
          </w:tcPr>
          <w:p w14:paraId="00277B08" w14:textId="534001E7" w:rsidR="00A61D20" w:rsidRPr="00051143" w:rsidRDefault="00A61D20" w:rsidP="00A61D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16.00-17.00</w:t>
            </w:r>
          </w:p>
        </w:tc>
        <w:tc>
          <w:tcPr>
            <w:tcW w:w="1086" w:type="pct"/>
          </w:tcPr>
          <w:p w14:paraId="05A79E4D" w14:textId="62836460" w:rsidR="00A61D20" w:rsidRPr="00051143" w:rsidRDefault="00A61D20" w:rsidP="00A61D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477" w:type="pct"/>
          </w:tcPr>
          <w:p w14:paraId="7F4EF35B" w14:textId="03FAF453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53194DBE" w14:textId="7F1E0521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6DC87255" w14:textId="0CC85130" w:rsidTr="009538E1">
        <w:trPr>
          <w:trHeight w:val="70"/>
        </w:trPr>
        <w:tc>
          <w:tcPr>
            <w:tcW w:w="275" w:type="pct"/>
          </w:tcPr>
          <w:p w14:paraId="208B782F" w14:textId="016B07BA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BTE466</w:t>
            </w:r>
          </w:p>
        </w:tc>
        <w:tc>
          <w:tcPr>
            <w:tcW w:w="1045" w:type="pct"/>
          </w:tcPr>
          <w:p w14:paraId="218E5BD6" w14:textId="60DD585C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Avrupa Birliği ve Türk Tarımı (Seç.)</w:t>
            </w:r>
          </w:p>
        </w:tc>
        <w:tc>
          <w:tcPr>
            <w:tcW w:w="327" w:type="pct"/>
          </w:tcPr>
          <w:p w14:paraId="58843338" w14:textId="19FA9D7E" w:rsidR="00A61D20" w:rsidRPr="00051143" w:rsidRDefault="00A97BB9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6D65D7C6" w14:textId="636944E0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17.04.2024</w:t>
            </w:r>
          </w:p>
        </w:tc>
        <w:tc>
          <w:tcPr>
            <w:tcW w:w="369" w:type="pct"/>
          </w:tcPr>
          <w:p w14:paraId="7713C3DF" w14:textId="3A4E7321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10.00-11.00</w:t>
            </w:r>
          </w:p>
        </w:tc>
        <w:tc>
          <w:tcPr>
            <w:tcW w:w="1086" w:type="pct"/>
          </w:tcPr>
          <w:p w14:paraId="4C4E2AB0" w14:textId="03C8418E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477" w:type="pct"/>
          </w:tcPr>
          <w:p w14:paraId="49FC4D16" w14:textId="4D7BC228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7BDF45C6" w14:textId="4AA044F6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675AA7F3" w14:textId="3F84A4A1" w:rsidTr="009538E1">
        <w:trPr>
          <w:trHeight w:val="70"/>
        </w:trPr>
        <w:tc>
          <w:tcPr>
            <w:tcW w:w="275" w:type="pct"/>
          </w:tcPr>
          <w:p w14:paraId="294D5037" w14:textId="169DCC98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BTE468</w:t>
            </w:r>
          </w:p>
        </w:tc>
        <w:tc>
          <w:tcPr>
            <w:tcW w:w="1045" w:type="pct"/>
          </w:tcPr>
          <w:p w14:paraId="160B1B62" w14:textId="5820E420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Hukuku</w:t>
            </w:r>
          </w:p>
        </w:tc>
        <w:tc>
          <w:tcPr>
            <w:tcW w:w="327" w:type="pct"/>
          </w:tcPr>
          <w:p w14:paraId="41161ADD" w14:textId="1488D374" w:rsidR="00A61D20" w:rsidRPr="00051143" w:rsidRDefault="00424EA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2F0230E8" w14:textId="62ADD01F" w:rsidR="00A61D20" w:rsidRPr="0005114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16.04.2024</w:t>
            </w:r>
          </w:p>
        </w:tc>
        <w:tc>
          <w:tcPr>
            <w:tcW w:w="369" w:type="pct"/>
          </w:tcPr>
          <w:p w14:paraId="021B110C" w14:textId="0B30CC9F" w:rsidR="00A61D20" w:rsidRPr="00051143" w:rsidRDefault="00A61D20" w:rsidP="00A61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1</w:t>
            </w:r>
            <w:r w:rsidR="00E40506">
              <w:rPr>
                <w:sz w:val="18"/>
                <w:szCs w:val="18"/>
              </w:rPr>
              <w:t>6</w:t>
            </w:r>
            <w:r w:rsidRPr="00051143">
              <w:rPr>
                <w:sz w:val="18"/>
                <w:szCs w:val="18"/>
              </w:rPr>
              <w:t>.00-1</w:t>
            </w:r>
            <w:r w:rsidR="00E40506">
              <w:rPr>
                <w:sz w:val="18"/>
                <w:szCs w:val="18"/>
              </w:rPr>
              <w:t>7</w:t>
            </w:r>
            <w:r w:rsidRPr="00051143">
              <w:rPr>
                <w:sz w:val="18"/>
                <w:szCs w:val="18"/>
              </w:rPr>
              <w:t>.00</w:t>
            </w:r>
          </w:p>
        </w:tc>
        <w:tc>
          <w:tcPr>
            <w:tcW w:w="1086" w:type="pct"/>
          </w:tcPr>
          <w:p w14:paraId="6369A7E3" w14:textId="15CC1FEE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C</w:t>
            </w:r>
            <w:r w:rsidR="00236290">
              <w:rPr>
                <w:sz w:val="18"/>
                <w:szCs w:val="18"/>
              </w:rPr>
              <w:t>.</w:t>
            </w:r>
            <w:r w:rsidRPr="00051143">
              <w:rPr>
                <w:sz w:val="18"/>
                <w:szCs w:val="18"/>
              </w:rPr>
              <w:t xml:space="preserve"> KAYNAKÇI BAYDAR </w:t>
            </w:r>
          </w:p>
        </w:tc>
        <w:tc>
          <w:tcPr>
            <w:tcW w:w="477" w:type="pct"/>
          </w:tcPr>
          <w:p w14:paraId="2C47CD6E" w14:textId="1FD4669A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5EAC9D50" w14:textId="066E1E5D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  <w:tr w:rsidR="00236290" w:rsidRPr="00051143" w14:paraId="18DD076F" w14:textId="1F1BE453" w:rsidTr="009538E1">
        <w:trPr>
          <w:trHeight w:val="70"/>
        </w:trPr>
        <w:tc>
          <w:tcPr>
            <w:tcW w:w="275" w:type="pct"/>
          </w:tcPr>
          <w:p w14:paraId="3DD72343" w14:textId="5E966E7B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BTE474</w:t>
            </w:r>
          </w:p>
        </w:tc>
        <w:tc>
          <w:tcPr>
            <w:tcW w:w="1045" w:type="pct"/>
          </w:tcPr>
          <w:p w14:paraId="017088E7" w14:textId="277421A7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Mesleki Deontoloji</w:t>
            </w:r>
          </w:p>
        </w:tc>
        <w:tc>
          <w:tcPr>
            <w:tcW w:w="327" w:type="pct"/>
          </w:tcPr>
          <w:p w14:paraId="20E18B20" w14:textId="5ECDB0FC" w:rsidR="00A61D20" w:rsidRPr="00051143" w:rsidRDefault="00424EA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Test </w:t>
            </w:r>
          </w:p>
        </w:tc>
        <w:tc>
          <w:tcPr>
            <w:tcW w:w="342" w:type="pct"/>
          </w:tcPr>
          <w:p w14:paraId="5540A4F0" w14:textId="081175D1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15.04.2024</w:t>
            </w:r>
          </w:p>
        </w:tc>
        <w:tc>
          <w:tcPr>
            <w:tcW w:w="369" w:type="pct"/>
          </w:tcPr>
          <w:p w14:paraId="2C046CAC" w14:textId="6F60B65E" w:rsidR="00A61D20" w:rsidRPr="00051143" w:rsidRDefault="00A61D20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E40506">
              <w:rPr>
                <w:rFonts w:eastAsia="Times New Roman" w:cs="Times New Roman"/>
                <w:color w:val="auto"/>
                <w:sz w:val="18"/>
                <w:szCs w:val="18"/>
              </w:rPr>
              <w:t>5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="00D944B6">
              <w:rPr>
                <w:rFonts w:eastAsia="Times New Roman" w:cs="Times New Roman"/>
                <w:color w:val="auto"/>
                <w:sz w:val="18"/>
                <w:szCs w:val="18"/>
              </w:rPr>
              <w:t>20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-1</w:t>
            </w:r>
            <w:r w:rsidR="00E40506">
              <w:rPr>
                <w:rFonts w:eastAsia="Times New Roman" w:cs="Times New Roman"/>
                <w:color w:val="auto"/>
                <w:sz w:val="18"/>
                <w:szCs w:val="18"/>
              </w:rPr>
              <w:t>6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.00</w:t>
            </w:r>
          </w:p>
        </w:tc>
        <w:tc>
          <w:tcPr>
            <w:tcW w:w="1086" w:type="pct"/>
          </w:tcPr>
          <w:p w14:paraId="40C9CD7D" w14:textId="4053038C" w:rsidR="00A61D20" w:rsidRPr="00051143" w:rsidRDefault="00A61D20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77" w:type="pct"/>
          </w:tcPr>
          <w:p w14:paraId="406B05DD" w14:textId="3270F544" w:rsidR="00A61D20" w:rsidRPr="00C349C7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9" w:type="pct"/>
          </w:tcPr>
          <w:p w14:paraId="0C130AF7" w14:textId="2523EEE5" w:rsidR="00A61D20" w:rsidRPr="00051143" w:rsidRDefault="00A61D20" w:rsidP="00A61D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 xml:space="preserve">Arş. Gör. Semiha Ç., Aynur B., Hatice Ç. </w:t>
            </w:r>
          </w:p>
        </w:tc>
      </w:tr>
    </w:tbl>
    <w:bookmarkEnd w:id="0"/>
    <w:p w14:paraId="1F17810B" w14:textId="7CBA46E2" w:rsidR="00282683" w:rsidRPr="00282683" w:rsidRDefault="00282683" w:rsidP="003E67A3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CD75E5">
        <w:rPr>
          <w:b/>
          <w:bCs/>
        </w:rPr>
        <w:t xml:space="preserve">Ara Sınav </w:t>
      </w:r>
      <w:r w:rsidRPr="00282683">
        <w:rPr>
          <w:b/>
          <w:bCs/>
        </w:rPr>
        <w:t>Tarihleri</w:t>
      </w:r>
    </w:p>
    <w:tbl>
      <w:tblPr>
        <w:tblStyle w:val="TabloKlavuzu"/>
        <w:tblW w:w="4105" w:type="pct"/>
        <w:tblLook w:val="04A0" w:firstRow="1" w:lastRow="0" w:firstColumn="1" w:lastColumn="0" w:noHBand="0" w:noVBand="1"/>
      </w:tblPr>
      <w:tblGrid>
        <w:gridCol w:w="1180"/>
        <w:gridCol w:w="3632"/>
        <w:gridCol w:w="1312"/>
        <w:gridCol w:w="1605"/>
        <w:gridCol w:w="1460"/>
        <w:gridCol w:w="3138"/>
      </w:tblGrid>
      <w:tr w:rsidR="00BC1973" w:rsidRPr="007B61FB" w14:paraId="026962B6" w14:textId="77777777" w:rsidTr="00236290">
        <w:trPr>
          <w:trHeight w:val="77"/>
        </w:trPr>
        <w:tc>
          <w:tcPr>
            <w:tcW w:w="479" w:type="pct"/>
            <w:vAlign w:val="center"/>
          </w:tcPr>
          <w:p w14:paraId="0C6F9515" w14:textId="1074C4AE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73" w:type="pct"/>
            <w:vAlign w:val="center"/>
          </w:tcPr>
          <w:p w14:paraId="2FB6F589" w14:textId="19643CAF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32" w:type="pct"/>
          </w:tcPr>
          <w:p w14:paraId="7F59FEF6" w14:textId="3462D741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651" w:type="pct"/>
            <w:vAlign w:val="center"/>
          </w:tcPr>
          <w:p w14:paraId="3D829FBE" w14:textId="5A440AAA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592" w:type="pct"/>
            <w:vAlign w:val="center"/>
          </w:tcPr>
          <w:p w14:paraId="573719C2" w14:textId="24AEF4C8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1274" w:type="pct"/>
            <w:vAlign w:val="center"/>
          </w:tcPr>
          <w:p w14:paraId="77E40A3B" w14:textId="57AC5FB2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BC1973" w:rsidRPr="007B61FB" w14:paraId="3163193C" w14:textId="77777777" w:rsidTr="00236290">
        <w:trPr>
          <w:trHeight w:val="77"/>
        </w:trPr>
        <w:tc>
          <w:tcPr>
            <w:tcW w:w="479" w:type="pct"/>
          </w:tcPr>
          <w:p w14:paraId="0F510604" w14:textId="26D36B34" w:rsidR="00BC1973" w:rsidRPr="007B61FB" w:rsidRDefault="00BC1973" w:rsidP="003E67A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OF202</w:t>
            </w:r>
          </w:p>
        </w:tc>
        <w:tc>
          <w:tcPr>
            <w:tcW w:w="1473" w:type="pct"/>
          </w:tcPr>
          <w:p w14:paraId="32608D70" w14:textId="0B2D3C51" w:rsidR="00BC1973" w:rsidRPr="007B61FB" w:rsidRDefault="00BC1973" w:rsidP="003E67A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Sınıf Yönetimi (Formasyon)</w:t>
            </w:r>
          </w:p>
        </w:tc>
        <w:tc>
          <w:tcPr>
            <w:tcW w:w="532" w:type="pct"/>
          </w:tcPr>
          <w:p w14:paraId="50510B69" w14:textId="0746BF28" w:rsidR="00BC1973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Online </w:t>
            </w:r>
          </w:p>
        </w:tc>
        <w:tc>
          <w:tcPr>
            <w:tcW w:w="651" w:type="pct"/>
          </w:tcPr>
          <w:p w14:paraId="61D8F2BC" w14:textId="3A971017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15.04.2024</w:t>
            </w:r>
          </w:p>
        </w:tc>
        <w:tc>
          <w:tcPr>
            <w:tcW w:w="592" w:type="pct"/>
          </w:tcPr>
          <w:p w14:paraId="5AE4F455" w14:textId="1EC05EA7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13.30-13.55</w:t>
            </w:r>
          </w:p>
        </w:tc>
        <w:tc>
          <w:tcPr>
            <w:tcW w:w="1274" w:type="pct"/>
          </w:tcPr>
          <w:p w14:paraId="1C7E3926" w14:textId="7AA06270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Doç. Dr. Akif KÖSE</w:t>
            </w:r>
          </w:p>
        </w:tc>
      </w:tr>
      <w:tr w:rsidR="00BC1973" w:rsidRPr="007B61FB" w14:paraId="0D521864" w14:textId="77777777" w:rsidTr="00236290">
        <w:tc>
          <w:tcPr>
            <w:tcW w:w="479" w:type="pct"/>
          </w:tcPr>
          <w:p w14:paraId="41CBCFA4" w14:textId="0F21E906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OF204</w:t>
            </w:r>
          </w:p>
        </w:tc>
        <w:tc>
          <w:tcPr>
            <w:tcW w:w="1473" w:type="pct"/>
          </w:tcPr>
          <w:p w14:paraId="42E98CF0" w14:textId="155E6BD9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Özel Öğretim Yöntemleri (Formasyon)</w:t>
            </w:r>
          </w:p>
        </w:tc>
        <w:tc>
          <w:tcPr>
            <w:tcW w:w="532" w:type="pct"/>
          </w:tcPr>
          <w:p w14:paraId="4D05F29F" w14:textId="14C7964A" w:rsidR="00BC1973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651" w:type="pct"/>
          </w:tcPr>
          <w:p w14:paraId="2203F451" w14:textId="502F98CE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16.04.2024</w:t>
            </w:r>
          </w:p>
        </w:tc>
        <w:tc>
          <w:tcPr>
            <w:tcW w:w="592" w:type="pct"/>
          </w:tcPr>
          <w:p w14:paraId="0CC080F9" w14:textId="764B7BEF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13.30-13.55</w:t>
            </w:r>
          </w:p>
        </w:tc>
        <w:tc>
          <w:tcPr>
            <w:tcW w:w="1274" w:type="pct"/>
          </w:tcPr>
          <w:p w14:paraId="5020971D" w14:textId="27DA7730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Prof. Dr. Evrim URAL</w:t>
            </w:r>
          </w:p>
        </w:tc>
      </w:tr>
      <w:tr w:rsidR="00BC1973" w:rsidRPr="007B61FB" w14:paraId="6DCC31F9" w14:textId="77777777" w:rsidTr="00236290">
        <w:tc>
          <w:tcPr>
            <w:tcW w:w="479" w:type="pct"/>
          </w:tcPr>
          <w:p w14:paraId="217E7A8A" w14:textId="171B6AD7" w:rsidR="00BC1973" w:rsidRPr="007B61FB" w:rsidRDefault="00BC1973" w:rsidP="003E67A3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B61FB">
              <w:rPr>
                <w:rFonts w:cs="Times New Roman"/>
                <w:sz w:val="20"/>
                <w:szCs w:val="20"/>
              </w:rPr>
              <w:t>OF302</w:t>
            </w:r>
          </w:p>
        </w:tc>
        <w:tc>
          <w:tcPr>
            <w:tcW w:w="1473" w:type="pct"/>
          </w:tcPr>
          <w:p w14:paraId="0C2FBB2E" w14:textId="0394F0C1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Eğitim Psikolojisi (Formasyon)</w:t>
            </w:r>
          </w:p>
        </w:tc>
        <w:tc>
          <w:tcPr>
            <w:tcW w:w="532" w:type="pct"/>
          </w:tcPr>
          <w:p w14:paraId="5767FEDD" w14:textId="029AAF3C" w:rsidR="00BC1973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Online </w:t>
            </w:r>
          </w:p>
        </w:tc>
        <w:tc>
          <w:tcPr>
            <w:tcW w:w="651" w:type="pct"/>
          </w:tcPr>
          <w:p w14:paraId="2E0E8551" w14:textId="7839AB27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15.04.2024</w:t>
            </w:r>
          </w:p>
        </w:tc>
        <w:tc>
          <w:tcPr>
            <w:tcW w:w="592" w:type="pct"/>
          </w:tcPr>
          <w:p w14:paraId="7E1D421F" w14:textId="14140AC7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11.00-11.25</w:t>
            </w:r>
          </w:p>
        </w:tc>
        <w:tc>
          <w:tcPr>
            <w:tcW w:w="1274" w:type="pct"/>
          </w:tcPr>
          <w:p w14:paraId="437EAD53" w14:textId="53911E8A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Doç. Dr. Abdullah ÇETİN </w:t>
            </w:r>
          </w:p>
        </w:tc>
      </w:tr>
      <w:tr w:rsidR="00BC1973" w:rsidRPr="007B61FB" w14:paraId="431FAD15" w14:textId="77777777" w:rsidTr="00236290">
        <w:tc>
          <w:tcPr>
            <w:tcW w:w="479" w:type="pct"/>
          </w:tcPr>
          <w:p w14:paraId="4DA62214" w14:textId="2BE198ED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OF304</w:t>
            </w:r>
          </w:p>
        </w:tc>
        <w:tc>
          <w:tcPr>
            <w:tcW w:w="1473" w:type="pct"/>
          </w:tcPr>
          <w:p w14:paraId="79764695" w14:textId="79398557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Öğretim Teknolojileri (Formasyon)</w:t>
            </w:r>
          </w:p>
        </w:tc>
        <w:tc>
          <w:tcPr>
            <w:tcW w:w="532" w:type="pct"/>
          </w:tcPr>
          <w:p w14:paraId="367C2667" w14:textId="085E885A" w:rsidR="00BC1973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Online </w:t>
            </w:r>
          </w:p>
        </w:tc>
        <w:tc>
          <w:tcPr>
            <w:tcW w:w="651" w:type="pct"/>
          </w:tcPr>
          <w:p w14:paraId="1F0627CC" w14:textId="4BA93C53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16.04.2024</w:t>
            </w:r>
          </w:p>
        </w:tc>
        <w:tc>
          <w:tcPr>
            <w:tcW w:w="592" w:type="pct"/>
          </w:tcPr>
          <w:p w14:paraId="4A318796" w14:textId="16C8A193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11.00-11.25</w:t>
            </w:r>
          </w:p>
        </w:tc>
        <w:tc>
          <w:tcPr>
            <w:tcW w:w="1274" w:type="pct"/>
          </w:tcPr>
          <w:p w14:paraId="692B7475" w14:textId="6CC56678" w:rsidR="00BC1973" w:rsidRPr="007B61FB" w:rsidRDefault="00BC1973" w:rsidP="003E67A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Öğr. Gör. Arif GÜRLER </w:t>
            </w:r>
          </w:p>
        </w:tc>
      </w:tr>
    </w:tbl>
    <w:p w14:paraId="1C5F4E71" w14:textId="77777777" w:rsidR="00282683" w:rsidRDefault="00282683" w:rsidP="003E67A3"/>
    <w:sectPr w:rsidR="00282683" w:rsidSect="00F375E1">
      <w:pgSz w:w="16838" w:h="11906" w:orient="landscape"/>
      <w:pgMar w:top="1134" w:right="82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51143"/>
    <w:rsid w:val="00084500"/>
    <w:rsid w:val="000A68ED"/>
    <w:rsid w:val="000B5E9D"/>
    <w:rsid w:val="000C7BC3"/>
    <w:rsid w:val="000D0B02"/>
    <w:rsid w:val="000D2D36"/>
    <w:rsid w:val="000D5BDC"/>
    <w:rsid w:val="000D7666"/>
    <w:rsid w:val="000E5D10"/>
    <w:rsid w:val="000F1BD4"/>
    <w:rsid w:val="000F330E"/>
    <w:rsid w:val="000F3D51"/>
    <w:rsid w:val="001144EB"/>
    <w:rsid w:val="00115042"/>
    <w:rsid w:val="00134D30"/>
    <w:rsid w:val="001646FC"/>
    <w:rsid w:val="00165914"/>
    <w:rsid w:val="00171178"/>
    <w:rsid w:val="00177FDC"/>
    <w:rsid w:val="00187A97"/>
    <w:rsid w:val="001D0B7E"/>
    <w:rsid w:val="001E1C68"/>
    <w:rsid w:val="00236290"/>
    <w:rsid w:val="00237619"/>
    <w:rsid w:val="00237B5C"/>
    <w:rsid w:val="002469CA"/>
    <w:rsid w:val="00272505"/>
    <w:rsid w:val="00282683"/>
    <w:rsid w:val="002A00E4"/>
    <w:rsid w:val="002C4055"/>
    <w:rsid w:val="002C41BC"/>
    <w:rsid w:val="002F6EC0"/>
    <w:rsid w:val="003165FF"/>
    <w:rsid w:val="00326630"/>
    <w:rsid w:val="00332D32"/>
    <w:rsid w:val="00353FB7"/>
    <w:rsid w:val="00361A9F"/>
    <w:rsid w:val="003916A4"/>
    <w:rsid w:val="003E67A3"/>
    <w:rsid w:val="00424EA0"/>
    <w:rsid w:val="004334A3"/>
    <w:rsid w:val="0044673C"/>
    <w:rsid w:val="00482A72"/>
    <w:rsid w:val="004A72A9"/>
    <w:rsid w:val="004C4240"/>
    <w:rsid w:val="004D2B9C"/>
    <w:rsid w:val="004F3570"/>
    <w:rsid w:val="00500AD1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B1803"/>
    <w:rsid w:val="006B43B3"/>
    <w:rsid w:val="006B4F74"/>
    <w:rsid w:val="006B4FFC"/>
    <w:rsid w:val="006C3E19"/>
    <w:rsid w:val="006C7E21"/>
    <w:rsid w:val="006F01FD"/>
    <w:rsid w:val="0070112A"/>
    <w:rsid w:val="00701EFF"/>
    <w:rsid w:val="007400A4"/>
    <w:rsid w:val="0075170B"/>
    <w:rsid w:val="00762EB0"/>
    <w:rsid w:val="00793545"/>
    <w:rsid w:val="007B3C7E"/>
    <w:rsid w:val="007B61FB"/>
    <w:rsid w:val="007C6ACD"/>
    <w:rsid w:val="007C7253"/>
    <w:rsid w:val="008106A4"/>
    <w:rsid w:val="00837FB0"/>
    <w:rsid w:val="00842DE3"/>
    <w:rsid w:val="00863B96"/>
    <w:rsid w:val="00882950"/>
    <w:rsid w:val="008A6783"/>
    <w:rsid w:val="008B2006"/>
    <w:rsid w:val="008C366F"/>
    <w:rsid w:val="008C3B91"/>
    <w:rsid w:val="008E7002"/>
    <w:rsid w:val="00920AA4"/>
    <w:rsid w:val="009359DD"/>
    <w:rsid w:val="00951B7A"/>
    <w:rsid w:val="009538E1"/>
    <w:rsid w:val="009554F9"/>
    <w:rsid w:val="00967375"/>
    <w:rsid w:val="00980E0A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35C6D"/>
    <w:rsid w:val="00A437D8"/>
    <w:rsid w:val="00A43BD5"/>
    <w:rsid w:val="00A61411"/>
    <w:rsid w:val="00A61D20"/>
    <w:rsid w:val="00A628D1"/>
    <w:rsid w:val="00A81F79"/>
    <w:rsid w:val="00A97BB9"/>
    <w:rsid w:val="00AB5579"/>
    <w:rsid w:val="00AD7F90"/>
    <w:rsid w:val="00AE1BB0"/>
    <w:rsid w:val="00AE2C85"/>
    <w:rsid w:val="00AF1B1B"/>
    <w:rsid w:val="00AF4BE1"/>
    <w:rsid w:val="00B30F19"/>
    <w:rsid w:val="00B828FE"/>
    <w:rsid w:val="00B83733"/>
    <w:rsid w:val="00B94FEA"/>
    <w:rsid w:val="00BC0B14"/>
    <w:rsid w:val="00BC1973"/>
    <w:rsid w:val="00BC4D60"/>
    <w:rsid w:val="00BF0C2A"/>
    <w:rsid w:val="00BF0F4E"/>
    <w:rsid w:val="00BF6266"/>
    <w:rsid w:val="00C033C6"/>
    <w:rsid w:val="00C66761"/>
    <w:rsid w:val="00C72F43"/>
    <w:rsid w:val="00C8630E"/>
    <w:rsid w:val="00C914E2"/>
    <w:rsid w:val="00C942E5"/>
    <w:rsid w:val="00C95361"/>
    <w:rsid w:val="00CB20ED"/>
    <w:rsid w:val="00CC0D58"/>
    <w:rsid w:val="00CC61B4"/>
    <w:rsid w:val="00CD3935"/>
    <w:rsid w:val="00CD75E5"/>
    <w:rsid w:val="00CE35F8"/>
    <w:rsid w:val="00CF0E4F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2B7C"/>
    <w:rsid w:val="00D67309"/>
    <w:rsid w:val="00D82228"/>
    <w:rsid w:val="00D90964"/>
    <w:rsid w:val="00D944B6"/>
    <w:rsid w:val="00DB351D"/>
    <w:rsid w:val="00DB3F84"/>
    <w:rsid w:val="00DB443F"/>
    <w:rsid w:val="00DB61C2"/>
    <w:rsid w:val="00DB7524"/>
    <w:rsid w:val="00DC133C"/>
    <w:rsid w:val="00DC315C"/>
    <w:rsid w:val="00DC4B9F"/>
    <w:rsid w:val="00DC61F1"/>
    <w:rsid w:val="00DD09C4"/>
    <w:rsid w:val="00E1374C"/>
    <w:rsid w:val="00E15DD2"/>
    <w:rsid w:val="00E25EFD"/>
    <w:rsid w:val="00E32356"/>
    <w:rsid w:val="00E40506"/>
    <w:rsid w:val="00E41430"/>
    <w:rsid w:val="00E71506"/>
    <w:rsid w:val="00E72A69"/>
    <w:rsid w:val="00E86535"/>
    <w:rsid w:val="00E86824"/>
    <w:rsid w:val="00E91E23"/>
    <w:rsid w:val="00EB5B9A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375E1"/>
    <w:rsid w:val="00F41FAF"/>
    <w:rsid w:val="00F45BC3"/>
    <w:rsid w:val="00F62B9B"/>
    <w:rsid w:val="00F81E0D"/>
    <w:rsid w:val="00F942E1"/>
    <w:rsid w:val="00FC2282"/>
    <w:rsid w:val="00FD2767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2024-04-01T09:17:00Z</cp:lastPrinted>
  <dcterms:created xsi:type="dcterms:W3CDTF">2024-04-04T14:29:00Z</dcterms:created>
  <dcterms:modified xsi:type="dcterms:W3CDTF">2024-04-04T14:29:00Z</dcterms:modified>
</cp:coreProperties>
</file>